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7FBE1" w14:textId="22B41E50" w:rsidR="00D65E44" w:rsidRDefault="001F233C">
      <w:pPr>
        <w:pStyle w:val="Title"/>
        <w:spacing w:after="80"/>
        <w:rPr>
          <w:sz w:val="32"/>
          <w:szCs w:val="32"/>
        </w:rPr>
      </w:pPr>
      <w:bookmarkStart w:id="0" w:name="_nrw9z0heebo5" w:colFirst="0" w:colLast="0"/>
      <w:bookmarkEnd w:id="0"/>
      <w:r>
        <w:rPr>
          <w:sz w:val="32"/>
          <w:szCs w:val="32"/>
        </w:rPr>
        <w:t xml:space="preserve"> </w:t>
      </w:r>
      <w:r w:rsidR="001225EF" w:rsidRPr="001225EF">
        <w:rPr>
          <w:rFonts w:ascii="Times New Roman" w:eastAsia="Times New Roman" w:hAnsi="Times New Roman" w:cs="Times New Roman"/>
          <w:noProof/>
          <w:sz w:val="24"/>
          <w:szCs w:val="24"/>
        </w:rPr>
        <w:drawing>
          <wp:inline distT="0" distB="0" distL="0" distR="0" wp14:anchorId="45C968BC" wp14:editId="5AC3C046">
            <wp:extent cx="2257740" cy="1800476"/>
            <wp:effectExtent l="0" t="0" r="9525" b="9525"/>
            <wp:docPr id="773116613" name="Picture 1" descr="A logo of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116613" name="Picture 1" descr="A logo of a horse&#10;&#10;Description automatically generated"/>
                    <pic:cNvPicPr/>
                  </pic:nvPicPr>
                  <pic:blipFill>
                    <a:blip r:embed="rId7"/>
                    <a:stretch>
                      <a:fillRect/>
                    </a:stretch>
                  </pic:blipFill>
                  <pic:spPr>
                    <a:xfrm>
                      <a:off x="0" y="0"/>
                      <a:ext cx="2257740" cy="1800476"/>
                    </a:xfrm>
                    <a:prstGeom prst="rect">
                      <a:avLst/>
                    </a:prstGeom>
                  </pic:spPr>
                </pic:pic>
              </a:graphicData>
            </a:graphic>
          </wp:inline>
        </w:drawing>
      </w:r>
    </w:p>
    <w:p w14:paraId="6E76BFC0" w14:textId="77777777" w:rsidR="00D65E44" w:rsidRDefault="001F233C">
      <w:pPr>
        <w:pStyle w:val="Title"/>
        <w:rPr>
          <w:sz w:val="32"/>
          <w:szCs w:val="32"/>
        </w:rPr>
      </w:pPr>
      <w:bookmarkStart w:id="1" w:name="_wlo0jpoylias" w:colFirst="0" w:colLast="0"/>
      <w:bookmarkEnd w:id="1"/>
      <w:r>
        <w:rPr>
          <w:sz w:val="32"/>
          <w:szCs w:val="32"/>
        </w:rPr>
        <w:t>Meeting Minutes</w:t>
      </w:r>
    </w:p>
    <w:p w14:paraId="5CA720DC" w14:textId="77777777" w:rsidR="00D65E44" w:rsidRDefault="00D65E44"/>
    <w:p w14:paraId="12A4785C" w14:textId="5657C6A0" w:rsidR="00D65E44" w:rsidRDefault="001F233C">
      <w:r>
        <w:t>Date</w:t>
      </w:r>
      <w:r w:rsidR="00092518">
        <w:t xml:space="preserve"> April 9, </w:t>
      </w:r>
      <w:proofErr w:type="gramStart"/>
      <w:r w:rsidR="00092518">
        <w:t>2024</w:t>
      </w:r>
      <w:proofErr w:type="gramEnd"/>
      <w:r w:rsidR="004639DB">
        <w:t xml:space="preserve"> </w:t>
      </w:r>
      <w:r>
        <w:t xml:space="preserve">| </w:t>
      </w:r>
      <w:r>
        <w:rPr>
          <w:i/>
        </w:rPr>
        <w:t>Meeting called to order by</w:t>
      </w:r>
      <w:r w:rsidR="00BB6D49">
        <w:rPr>
          <w:i/>
        </w:rPr>
        <w:t xml:space="preserve"> </w:t>
      </w:r>
      <w:r w:rsidR="007746BC">
        <w:rPr>
          <w:i/>
        </w:rPr>
        <w:t>Jen at 6:09</w:t>
      </w:r>
    </w:p>
    <w:p w14:paraId="4AAA0C21" w14:textId="77777777" w:rsidR="00D65E44" w:rsidRDefault="00D65E44"/>
    <w:p w14:paraId="78A03C5B" w14:textId="77777777" w:rsidR="00D65E44" w:rsidRDefault="001F233C">
      <w:r>
        <w:rPr>
          <w:u w:val="single"/>
        </w:rPr>
        <w:t>In Attendance</w:t>
      </w:r>
      <w:r>
        <w:t xml:space="preserve"> – </w:t>
      </w:r>
    </w:p>
    <w:p w14:paraId="48B5EB7B" w14:textId="0FAA9652" w:rsidR="0028380B" w:rsidRDefault="000B2D51">
      <w:r>
        <w:t xml:space="preserve">Jennifer Vandenburg, </w:t>
      </w:r>
      <w:r w:rsidR="008966A7">
        <w:t xml:space="preserve">Emily Austin, Kelly Vice, Sara Exner, Angie Glucksman, </w:t>
      </w:r>
      <w:r w:rsidR="007A5445">
        <w:t>Christal</w:t>
      </w:r>
      <w:r>
        <w:t xml:space="preserve"> and Jim Kass, Ashley, Beth Mellick</w:t>
      </w:r>
      <w:r w:rsidR="008966A7">
        <w:t>, Zoom attendees (Ali Lapidus and others)</w:t>
      </w:r>
    </w:p>
    <w:p w14:paraId="191ED977" w14:textId="77777777" w:rsidR="00EA34D7" w:rsidRDefault="00EA34D7"/>
    <w:p w14:paraId="0B3429EC" w14:textId="77777777" w:rsidR="00E459BC" w:rsidRPr="00E459BC" w:rsidRDefault="00E459BC" w:rsidP="00E459BC">
      <w:pPr>
        <w:pBdr>
          <w:top w:val="nil"/>
          <w:left w:val="nil"/>
          <w:bottom w:val="nil"/>
          <w:right w:val="nil"/>
          <w:between w:val="nil"/>
        </w:pBdr>
        <w:rPr>
          <w:u w:val="single"/>
        </w:rPr>
      </w:pPr>
      <w:r w:rsidRPr="00E459BC">
        <w:rPr>
          <w:color w:val="000000"/>
          <w:u w:val="single"/>
        </w:rPr>
        <w:t xml:space="preserve">Welcome </w:t>
      </w:r>
    </w:p>
    <w:p w14:paraId="555C8FCC" w14:textId="09C07595" w:rsidR="0055596E" w:rsidRPr="007746BC" w:rsidRDefault="007746BC" w:rsidP="00E459BC">
      <w:pPr>
        <w:pBdr>
          <w:top w:val="nil"/>
          <w:left w:val="nil"/>
          <w:bottom w:val="nil"/>
          <w:right w:val="nil"/>
          <w:between w:val="nil"/>
        </w:pBdr>
        <w:rPr>
          <w:color w:val="000000"/>
        </w:rPr>
      </w:pPr>
      <w:r>
        <w:rPr>
          <w:color w:val="000000"/>
        </w:rPr>
        <w:t xml:space="preserve">Thanks to everyone </w:t>
      </w:r>
      <w:r w:rsidR="007A5445">
        <w:rPr>
          <w:color w:val="000000"/>
        </w:rPr>
        <w:t>for</w:t>
      </w:r>
      <w:r>
        <w:rPr>
          <w:color w:val="000000"/>
        </w:rPr>
        <w:t xml:space="preserve"> being here</w:t>
      </w:r>
    </w:p>
    <w:p w14:paraId="432A9950" w14:textId="77777777" w:rsidR="007746BC" w:rsidRDefault="007746BC" w:rsidP="00E459BC">
      <w:pPr>
        <w:pBdr>
          <w:top w:val="nil"/>
          <w:left w:val="nil"/>
          <w:bottom w:val="nil"/>
          <w:right w:val="nil"/>
          <w:between w:val="nil"/>
        </w:pBdr>
        <w:rPr>
          <w:color w:val="000000"/>
          <w:u w:val="single"/>
        </w:rPr>
      </w:pPr>
    </w:p>
    <w:p w14:paraId="738159B9" w14:textId="61A6C190" w:rsidR="00E459BC" w:rsidRDefault="00E459BC" w:rsidP="00E459BC">
      <w:pPr>
        <w:pBdr>
          <w:top w:val="nil"/>
          <w:left w:val="nil"/>
          <w:bottom w:val="nil"/>
          <w:right w:val="nil"/>
          <w:between w:val="nil"/>
        </w:pBdr>
        <w:rPr>
          <w:u w:val="single"/>
        </w:rPr>
      </w:pPr>
      <w:r w:rsidRPr="00E459BC">
        <w:rPr>
          <w:color w:val="000000"/>
          <w:u w:val="single"/>
        </w:rPr>
        <w:t>Approval of Minutes</w:t>
      </w:r>
    </w:p>
    <w:p w14:paraId="78FF1C76" w14:textId="145781B3" w:rsidR="00E459BC" w:rsidRDefault="00E459BC" w:rsidP="00030B69">
      <w:pPr>
        <w:pStyle w:val="ListParagraph"/>
        <w:numPr>
          <w:ilvl w:val="0"/>
          <w:numId w:val="1"/>
        </w:numPr>
        <w:pBdr>
          <w:top w:val="nil"/>
          <w:left w:val="nil"/>
          <w:bottom w:val="nil"/>
          <w:right w:val="nil"/>
          <w:between w:val="nil"/>
        </w:pBdr>
        <w:rPr>
          <w:color w:val="000000"/>
        </w:rPr>
      </w:pPr>
      <w:r>
        <w:rPr>
          <w:color w:val="000000"/>
        </w:rPr>
        <w:t>Motion to approve by</w:t>
      </w:r>
      <w:r w:rsidR="00BB6D49">
        <w:rPr>
          <w:color w:val="000000"/>
        </w:rPr>
        <w:t xml:space="preserve"> </w:t>
      </w:r>
      <w:r w:rsidR="007746BC">
        <w:rPr>
          <w:color w:val="000000"/>
        </w:rPr>
        <w:t>Christal</w:t>
      </w:r>
    </w:p>
    <w:p w14:paraId="13B2CB52" w14:textId="7D91BB25" w:rsidR="00E459BC" w:rsidRDefault="00E459BC" w:rsidP="00030B69">
      <w:pPr>
        <w:pStyle w:val="ListParagraph"/>
        <w:numPr>
          <w:ilvl w:val="0"/>
          <w:numId w:val="1"/>
        </w:numPr>
        <w:pBdr>
          <w:top w:val="nil"/>
          <w:left w:val="nil"/>
          <w:bottom w:val="nil"/>
          <w:right w:val="nil"/>
          <w:between w:val="nil"/>
        </w:pBdr>
        <w:rPr>
          <w:color w:val="000000"/>
        </w:rPr>
      </w:pPr>
      <w:r>
        <w:rPr>
          <w:color w:val="000000"/>
        </w:rPr>
        <w:t>Second by</w:t>
      </w:r>
      <w:r w:rsidR="00E24D5D">
        <w:rPr>
          <w:color w:val="000000"/>
        </w:rPr>
        <w:t xml:space="preserve"> </w:t>
      </w:r>
      <w:r w:rsidR="007746BC">
        <w:rPr>
          <w:color w:val="000000"/>
        </w:rPr>
        <w:t>Ashley</w:t>
      </w:r>
    </w:p>
    <w:p w14:paraId="12A53635" w14:textId="6BD33795" w:rsidR="00033898" w:rsidRDefault="007746BC" w:rsidP="00030B69">
      <w:pPr>
        <w:pStyle w:val="ListParagraph"/>
        <w:numPr>
          <w:ilvl w:val="0"/>
          <w:numId w:val="1"/>
        </w:numPr>
        <w:pBdr>
          <w:top w:val="nil"/>
          <w:left w:val="nil"/>
          <w:bottom w:val="nil"/>
          <w:right w:val="nil"/>
          <w:between w:val="nil"/>
        </w:pBdr>
        <w:rPr>
          <w:color w:val="000000"/>
        </w:rPr>
      </w:pPr>
      <w:r>
        <w:rPr>
          <w:color w:val="000000"/>
        </w:rPr>
        <w:t xml:space="preserve">None </w:t>
      </w:r>
      <w:r w:rsidR="00033898">
        <w:rPr>
          <w:color w:val="000000"/>
        </w:rPr>
        <w:t>opposed</w:t>
      </w:r>
    </w:p>
    <w:p w14:paraId="019682B8" w14:textId="574F47E6" w:rsidR="00E459BC" w:rsidRPr="00E459BC" w:rsidRDefault="00E24D5D" w:rsidP="00030B69">
      <w:pPr>
        <w:pStyle w:val="ListParagraph"/>
        <w:numPr>
          <w:ilvl w:val="0"/>
          <w:numId w:val="1"/>
        </w:numPr>
        <w:pBdr>
          <w:top w:val="nil"/>
          <w:left w:val="nil"/>
          <w:bottom w:val="nil"/>
          <w:right w:val="nil"/>
          <w:between w:val="nil"/>
        </w:pBdr>
        <w:rPr>
          <w:color w:val="000000"/>
        </w:rPr>
      </w:pPr>
      <w:r>
        <w:rPr>
          <w:color w:val="000000"/>
        </w:rPr>
        <w:t xml:space="preserve">Approved by </w:t>
      </w:r>
      <w:r w:rsidR="00BD5455">
        <w:rPr>
          <w:color w:val="000000"/>
        </w:rPr>
        <w:t xml:space="preserve">PFA General </w:t>
      </w:r>
      <w:r w:rsidR="00033898">
        <w:rPr>
          <w:color w:val="000000"/>
        </w:rPr>
        <w:t>Membership</w:t>
      </w:r>
    </w:p>
    <w:p w14:paraId="4214520D" w14:textId="77777777" w:rsidR="00E459BC" w:rsidRDefault="00E459BC" w:rsidP="00E459BC">
      <w:pPr>
        <w:pBdr>
          <w:top w:val="nil"/>
          <w:left w:val="nil"/>
          <w:bottom w:val="nil"/>
          <w:right w:val="nil"/>
          <w:between w:val="nil"/>
        </w:pBdr>
        <w:rPr>
          <w:color w:val="000000"/>
        </w:rPr>
      </w:pPr>
    </w:p>
    <w:p w14:paraId="7BABC6ED" w14:textId="5B019513" w:rsidR="00BD5455" w:rsidRPr="00033898" w:rsidRDefault="00E459BC" w:rsidP="00033898">
      <w:pPr>
        <w:pBdr>
          <w:top w:val="nil"/>
          <w:left w:val="nil"/>
          <w:bottom w:val="nil"/>
          <w:right w:val="nil"/>
          <w:between w:val="nil"/>
        </w:pBdr>
        <w:rPr>
          <w:color w:val="000000"/>
          <w:u w:val="single"/>
        </w:rPr>
      </w:pPr>
      <w:r w:rsidRPr="00E459BC">
        <w:rPr>
          <w:color w:val="000000"/>
          <w:u w:val="single"/>
        </w:rPr>
        <w:t>Principal’s Report</w:t>
      </w:r>
    </w:p>
    <w:p w14:paraId="1B064AD5" w14:textId="100A0C9B" w:rsidR="00E459BC" w:rsidRDefault="007746BC" w:rsidP="008966A7">
      <w:pPr>
        <w:pStyle w:val="ListParagraph"/>
        <w:numPr>
          <w:ilvl w:val="0"/>
          <w:numId w:val="15"/>
        </w:numPr>
        <w:pBdr>
          <w:top w:val="nil"/>
          <w:left w:val="nil"/>
          <w:bottom w:val="nil"/>
          <w:right w:val="nil"/>
          <w:between w:val="nil"/>
        </w:pBdr>
        <w:tabs>
          <w:tab w:val="left" w:pos="1170"/>
        </w:tabs>
        <w:ind w:left="720"/>
        <w:rPr>
          <w:color w:val="000000"/>
        </w:rPr>
      </w:pPr>
      <w:r>
        <w:rPr>
          <w:color w:val="000000"/>
        </w:rPr>
        <w:t>April – lot of events</w:t>
      </w:r>
    </w:p>
    <w:p w14:paraId="419BA769" w14:textId="394B5871" w:rsidR="007746BC" w:rsidRDefault="007746BC" w:rsidP="008966A7">
      <w:pPr>
        <w:pStyle w:val="ListParagraph"/>
        <w:numPr>
          <w:ilvl w:val="0"/>
          <w:numId w:val="15"/>
        </w:numPr>
        <w:pBdr>
          <w:top w:val="nil"/>
          <w:left w:val="nil"/>
          <w:bottom w:val="nil"/>
          <w:right w:val="nil"/>
          <w:between w:val="nil"/>
        </w:pBdr>
        <w:tabs>
          <w:tab w:val="left" w:pos="1170"/>
        </w:tabs>
        <w:ind w:left="720"/>
        <w:rPr>
          <w:color w:val="000000"/>
        </w:rPr>
      </w:pPr>
      <w:r>
        <w:rPr>
          <w:color w:val="000000"/>
        </w:rPr>
        <w:t>VAPA field trip – can answer questions</w:t>
      </w:r>
    </w:p>
    <w:p w14:paraId="24B6DDAA" w14:textId="2D71B3BA" w:rsidR="007746BC" w:rsidRDefault="007746BC" w:rsidP="008966A7">
      <w:pPr>
        <w:pStyle w:val="ListParagraph"/>
        <w:numPr>
          <w:ilvl w:val="0"/>
          <w:numId w:val="15"/>
        </w:numPr>
        <w:pBdr>
          <w:top w:val="nil"/>
          <w:left w:val="nil"/>
          <w:bottom w:val="nil"/>
          <w:right w:val="nil"/>
          <w:between w:val="nil"/>
        </w:pBdr>
        <w:tabs>
          <w:tab w:val="left" w:pos="1170"/>
        </w:tabs>
        <w:ind w:left="720"/>
        <w:rPr>
          <w:color w:val="000000"/>
        </w:rPr>
      </w:pPr>
      <w:r>
        <w:rPr>
          <w:color w:val="000000"/>
        </w:rPr>
        <w:t>Bookfair</w:t>
      </w:r>
    </w:p>
    <w:p w14:paraId="2ED34473" w14:textId="774CFC72" w:rsidR="007746BC" w:rsidRDefault="007746BC" w:rsidP="008966A7">
      <w:pPr>
        <w:pStyle w:val="ListParagraph"/>
        <w:numPr>
          <w:ilvl w:val="0"/>
          <w:numId w:val="15"/>
        </w:numPr>
        <w:pBdr>
          <w:top w:val="nil"/>
          <w:left w:val="nil"/>
          <w:bottom w:val="nil"/>
          <w:right w:val="nil"/>
          <w:between w:val="nil"/>
        </w:pBdr>
        <w:tabs>
          <w:tab w:val="left" w:pos="1170"/>
        </w:tabs>
        <w:ind w:left="720"/>
        <w:rPr>
          <w:color w:val="000000"/>
        </w:rPr>
      </w:pPr>
      <w:r>
        <w:rPr>
          <w:color w:val="000000"/>
        </w:rPr>
        <w:t>Outdoor ed next week for 5</w:t>
      </w:r>
      <w:r w:rsidRPr="007746BC">
        <w:rPr>
          <w:color w:val="000000"/>
          <w:vertAlign w:val="superscript"/>
        </w:rPr>
        <w:t>th</w:t>
      </w:r>
      <w:r>
        <w:rPr>
          <w:color w:val="000000"/>
        </w:rPr>
        <w:t xml:space="preserve"> graders</w:t>
      </w:r>
    </w:p>
    <w:p w14:paraId="6FD0D19C" w14:textId="54F0AB0B" w:rsidR="007746BC" w:rsidRDefault="007746BC" w:rsidP="008966A7">
      <w:pPr>
        <w:pStyle w:val="ListParagraph"/>
        <w:numPr>
          <w:ilvl w:val="0"/>
          <w:numId w:val="15"/>
        </w:numPr>
        <w:pBdr>
          <w:top w:val="nil"/>
          <w:left w:val="nil"/>
          <w:bottom w:val="nil"/>
          <w:right w:val="nil"/>
          <w:between w:val="nil"/>
        </w:pBdr>
        <w:tabs>
          <w:tab w:val="left" w:pos="1170"/>
        </w:tabs>
        <w:ind w:left="720"/>
        <w:rPr>
          <w:color w:val="000000"/>
        </w:rPr>
      </w:pPr>
      <w:r>
        <w:rPr>
          <w:color w:val="000000"/>
        </w:rPr>
        <w:t>MACR space should be open in a few weeks – looks amazing</w:t>
      </w:r>
    </w:p>
    <w:p w14:paraId="0B328166" w14:textId="29151BEB" w:rsidR="007746BC" w:rsidRDefault="007746BC" w:rsidP="008966A7">
      <w:pPr>
        <w:pStyle w:val="ListParagraph"/>
        <w:numPr>
          <w:ilvl w:val="0"/>
          <w:numId w:val="15"/>
        </w:numPr>
        <w:pBdr>
          <w:top w:val="nil"/>
          <w:left w:val="nil"/>
          <w:bottom w:val="nil"/>
          <w:right w:val="nil"/>
          <w:between w:val="nil"/>
        </w:pBdr>
        <w:tabs>
          <w:tab w:val="left" w:pos="1170"/>
        </w:tabs>
        <w:ind w:left="720"/>
        <w:rPr>
          <w:color w:val="000000"/>
        </w:rPr>
      </w:pPr>
      <w:r>
        <w:rPr>
          <w:color w:val="000000"/>
        </w:rPr>
        <w:t>Lots of people helped to get it up</w:t>
      </w:r>
    </w:p>
    <w:p w14:paraId="1550DA4E" w14:textId="3A553219" w:rsidR="007746BC" w:rsidRDefault="007746BC" w:rsidP="008966A7">
      <w:pPr>
        <w:pStyle w:val="ListParagraph"/>
        <w:numPr>
          <w:ilvl w:val="0"/>
          <w:numId w:val="15"/>
        </w:numPr>
        <w:pBdr>
          <w:top w:val="nil"/>
          <w:left w:val="nil"/>
          <w:bottom w:val="nil"/>
          <w:right w:val="nil"/>
          <w:between w:val="nil"/>
        </w:pBdr>
        <w:tabs>
          <w:tab w:val="left" w:pos="1170"/>
        </w:tabs>
        <w:ind w:left="720"/>
        <w:rPr>
          <w:color w:val="000000"/>
        </w:rPr>
      </w:pPr>
      <w:r>
        <w:rPr>
          <w:color w:val="000000"/>
        </w:rPr>
        <w:t>Want it open at Open House</w:t>
      </w:r>
    </w:p>
    <w:p w14:paraId="68929E06" w14:textId="2E43E0BB" w:rsidR="007746BC" w:rsidRDefault="007746BC" w:rsidP="008966A7">
      <w:pPr>
        <w:pStyle w:val="ListParagraph"/>
        <w:numPr>
          <w:ilvl w:val="0"/>
          <w:numId w:val="15"/>
        </w:numPr>
        <w:pBdr>
          <w:top w:val="nil"/>
          <w:left w:val="nil"/>
          <w:bottom w:val="nil"/>
          <w:right w:val="nil"/>
          <w:between w:val="nil"/>
        </w:pBdr>
        <w:tabs>
          <w:tab w:val="left" w:pos="1170"/>
        </w:tabs>
        <w:ind w:left="720"/>
        <w:rPr>
          <w:color w:val="000000"/>
        </w:rPr>
      </w:pPr>
      <w:r>
        <w:rPr>
          <w:color w:val="000000"/>
        </w:rPr>
        <w:t>Will have a consistent schedule next year</w:t>
      </w:r>
    </w:p>
    <w:p w14:paraId="17E57655" w14:textId="77777777" w:rsidR="007746BC" w:rsidRPr="007746BC" w:rsidRDefault="007746BC" w:rsidP="00B1316F">
      <w:pPr>
        <w:pStyle w:val="ListParagraph"/>
        <w:pBdr>
          <w:top w:val="nil"/>
          <w:left w:val="nil"/>
          <w:bottom w:val="nil"/>
          <w:right w:val="nil"/>
          <w:between w:val="nil"/>
        </w:pBdr>
        <w:tabs>
          <w:tab w:val="left" w:pos="1170"/>
        </w:tabs>
        <w:rPr>
          <w:color w:val="000000"/>
        </w:rPr>
      </w:pPr>
    </w:p>
    <w:p w14:paraId="41F1D224" w14:textId="77777777" w:rsidR="00945518" w:rsidRDefault="00E459BC" w:rsidP="00E459BC">
      <w:pPr>
        <w:pBdr>
          <w:top w:val="nil"/>
          <w:left w:val="nil"/>
          <w:bottom w:val="nil"/>
          <w:right w:val="nil"/>
          <w:between w:val="nil"/>
        </w:pBdr>
        <w:rPr>
          <w:color w:val="000000"/>
          <w:u w:val="single"/>
        </w:rPr>
      </w:pPr>
      <w:r w:rsidRPr="00E459BC">
        <w:rPr>
          <w:color w:val="000000"/>
          <w:u w:val="single"/>
        </w:rPr>
        <w:t>Treasurer’s Report</w:t>
      </w:r>
    </w:p>
    <w:p w14:paraId="76062DB6" w14:textId="07ABB98E" w:rsidR="00BE06FA" w:rsidRDefault="007746BC" w:rsidP="007746BC">
      <w:pPr>
        <w:pStyle w:val="ListParagraph"/>
        <w:numPr>
          <w:ilvl w:val="0"/>
          <w:numId w:val="16"/>
        </w:numPr>
        <w:rPr>
          <w:i/>
        </w:rPr>
      </w:pPr>
      <w:r>
        <w:rPr>
          <w:i/>
        </w:rPr>
        <w:t>By Christal</w:t>
      </w:r>
    </w:p>
    <w:p w14:paraId="563DC58B" w14:textId="12A49129" w:rsidR="007746BC" w:rsidRPr="007746BC" w:rsidRDefault="007746BC" w:rsidP="007746BC">
      <w:pPr>
        <w:pStyle w:val="ListParagraph"/>
        <w:numPr>
          <w:ilvl w:val="0"/>
          <w:numId w:val="16"/>
        </w:numPr>
        <w:rPr>
          <w:i/>
        </w:rPr>
      </w:pPr>
      <w:r>
        <w:rPr>
          <w:iCs/>
        </w:rPr>
        <w:t>Yes fund, closing in, people paid their bills, going to get around 200K</w:t>
      </w:r>
    </w:p>
    <w:p w14:paraId="1068869D" w14:textId="6EDDE4D5" w:rsidR="007746BC" w:rsidRPr="007746BC" w:rsidRDefault="007746BC" w:rsidP="007746BC">
      <w:pPr>
        <w:pStyle w:val="ListParagraph"/>
        <w:numPr>
          <w:ilvl w:val="0"/>
          <w:numId w:val="16"/>
        </w:numPr>
        <w:rPr>
          <w:i/>
        </w:rPr>
      </w:pPr>
      <w:r>
        <w:rPr>
          <w:iCs/>
        </w:rPr>
        <w:t>Loss of 40K is offset by the sponsorships, APEX</w:t>
      </w:r>
      <w:r w:rsidR="00B1316F">
        <w:rPr>
          <w:iCs/>
        </w:rPr>
        <w:t>, …</w:t>
      </w:r>
    </w:p>
    <w:p w14:paraId="4CAFD501" w14:textId="30763B9C" w:rsidR="007746BC" w:rsidRPr="007746BC" w:rsidRDefault="007746BC" w:rsidP="007746BC">
      <w:pPr>
        <w:pStyle w:val="ListParagraph"/>
        <w:numPr>
          <w:ilvl w:val="0"/>
          <w:numId w:val="16"/>
        </w:numPr>
        <w:rPr>
          <w:i/>
        </w:rPr>
      </w:pPr>
      <w:r>
        <w:rPr>
          <w:iCs/>
        </w:rPr>
        <w:t>Have more fundraisers this year still, Spring Auction is a big one</w:t>
      </w:r>
    </w:p>
    <w:p w14:paraId="30FE72A5" w14:textId="05DA7A1B" w:rsidR="007746BC" w:rsidRPr="007746BC" w:rsidRDefault="007746BC" w:rsidP="007746BC">
      <w:pPr>
        <w:pStyle w:val="ListParagraph"/>
        <w:numPr>
          <w:ilvl w:val="0"/>
          <w:numId w:val="16"/>
        </w:numPr>
        <w:rPr>
          <w:i/>
        </w:rPr>
      </w:pPr>
      <w:r>
        <w:rPr>
          <w:iCs/>
        </w:rPr>
        <w:lastRenderedPageBreak/>
        <w:t>Hope we get to our target</w:t>
      </w:r>
    </w:p>
    <w:p w14:paraId="3EB2117D" w14:textId="298B1927" w:rsidR="007746BC" w:rsidRPr="007746BC" w:rsidRDefault="007746BC" w:rsidP="007746BC">
      <w:pPr>
        <w:pStyle w:val="ListParagraph"/>
        <w:numPr>
          <w:ilvl w:val="0"/>
          <w:numId w:val="16"/>
        </w:numPr>
        <w:rPr>
          <w:i/>
        </w:rPr>
      </w:pPr>
      <w:r>
        <w:rPr>
          <w:iCs/>
        </w:rPr>
        <w:t>Read-a</w:t>
      </w:r>
      <w:r w:rsidR="00B1316F">
        <w:rPr>
          <w:iCs/>
        </w:rPr>
        <w:t>-</w:t>
      </w:r>
      <w:r>
        <w:rPr>
          <w:iCs/>
        </w:rPr>
        <w:t>thon checks came in on plan</w:t>
      </w:r>
    </w:p>
    <w:p w14:paraId="2746A120" w14:textId="7515CED3" w:rsidR="007746BC" w:rsidRPr="007746BC" w:rsidRDefault="007746BC" w:rsidP="007746BC">
      <w:pPr>
        <w:pStyle w:val="ListParagraph"/>
        <w:numPr>
          <w:ilvl w:val="0"/>
          <w:numId w:val="16"/>
        </w:numPr>
        <w:rPr>
          <w:i/>
        </w:rPr>
      </w:pPr>
      <w:r>
        <w:rPr>
          <w:iCs/>
        </w:rPr>
        <w:t xml:space="preserve">Have not paid APEX yet, 50 last year and 35 this year. Had 2 fundraisers </w:t>
      </w:r>
      <w:proofErr w:type="gramStart"/>
      <w:r>
        <w:rPr>
          <w:iCs/>
        </w:rPr>
        <w:t>back to back</w:t>
      </w:r>
      <w:proofErr w:type="gramEnd"/>
      <w:r w:rsidR="00B1316F">
        <w:rPr>
          <w:iCs/>
        </w:rPr>
        <w:t xml:space="preserve"> this year</w:t>
      </w:r>
    </w:p>
    <w:p w14:paraId="52D5B2E8" w14:textId="77777777" w:rsidR="007746BC" w:rsidRPr="007746BC" w:rsidRDefault="007746BC" w:rsidP="007746BC">
      <w:pPr>
        <w:rPr>
          <w:i/>
        </w:rPr>
      </w:pPr>
    </w:p>
    <w:p w14:paraId="02CA4548" w14:textId="77777777" w:rsidR="009C6948" w:rsidRDefault="009C6948" w:rsidP="009C6948">
      <w:pPr>
        <w:pBdr>
          <w:top w:val="nil"/>
          <w:left w:val="nil"/>
          <w:bottom w:val="nil"/>
          <w:right w:val="nil"/>
          <w:between w:val="nil"/>
        </w:pBdr>
      </w:pPr>
    </w:p>
    <w:p w14:paraId="1D9E7A25" w14:textId="66DB3698" w:rsidR="0055596E" w:rsidRPr="009C6948" w:rsidRDefault="0055596E" w:rsidP="009C6948">
      <w:pPr>
        <w:pBdr>
          <w:top w:val="nil"/>
          <w:left w:val="nil"/>
          <w:bottom w:val="nil"/>
          <w:right w:val="nil"/>
          <w:between w:val="nil"/>
        </w:pBdr>
        <w:rPr>
          <w:u w:val="single"/>
        </w:rPr>
      </w:pPr>
      <w:r w:rsidRPr="009C6948">
        <w:rPr>
          <w:u w:val="single"/>
        </w:rPr>
        <w:t>Open RMPFA Exec Board Positions for 2024-25 School Year</w:t>
      </w:r>
    </w:p>
    <w:p w14:paraId="63C0AAB1" w14:textId="0E907B9B" w:rsidR="0055596E" w:rsidRDefault="007746BC" w:rsidP="007746BC">
      <w:pPr>
        <w:pStyle w:val="ListParagraph"/>
        <w:numPr>
          <w:ilvl w:val="0"/>
          <w:numId w:val="17"/>
        </w:numPr>
        <w:pBdr>
          <w:top w:val="nil"/>
          <w:left w:val="nil"/>
          <w:bottom w:val="nil"/>
          <w:right w:val="nil"/>
          <w:between w:val="nil"/>
        </w:pBdr>
        <w:ind w:left="720"/>
      </w:pPr>
      <w:r>
        <w:t>Election for next year board, nominations open</w:t>
      </w:r>
    </w:p>
    <w:p w14:paraId="500DAA67" w14:textId="166B57CD" w:rsidR="007746BC" w:rsidRDefault="007746BC" w:rsidP="007746BC">
      <w:pPr>
        <w:pStyle w:val="ListParagraph"/>
        <w:numPr>
          <w:ilvl w:val="0"/>
          <w:numId w:val="17"/>
        </w:numPr>
        <w:pBdr>
          <w:top w:val="nil"/>
          <w:left w:val="nil"/>
          <w:bottom w:val="nil"/>
          <w:right w:val="nil"/>
          <w:between w:val="nil"/>
        </w:pBdr>
        <w:ind w:left="720"/>
      </w:pPr>
      <w:r>
        <w:t>VP, Parliamentarian, Treasurer A/</w:t>
      </w:r>
      <w:r w:rsidR="00996691">
        <w:t>R</w:t>
      </w:r>
      <w:r>
        <w:t xml:space="preserve">, Room Parent </w:t>
      </w:r>
      <w:proofErr w:type="spellStart"/>
      <w:r>
        <w:t>Liason</w:t>
      </w:r>
      <w:proofErr w:type="spellEnd"/>
      <w:r>
        <w:t>. Ali will be stepping into co president</w:t>
      </w:r>
      <w:r w:rsidR="00AA063F">
        <w:t xml:space="preserve">. </w:t>
      </w:r>
    </w:p>
    <w:p w14:paraId="666FCBDB" w14:textId="5B7B3222" w:rsidR="007746BC" w:rsidRDefault="007746BC" w:rsidP="007746BC">
      <w:pPr>
        <w:pStyle w:val="ListParagraph"/>
        <w:numPr>
          <w:ilvl w:val="0"/>
          <w:numId w:val="17"/>
        </w:numPr>
        <w:pBdr>
          <w:top w:val="nil"/>
          <w:left w:val="nil"/>
          <w:bottom w:val="nil"/>
          <w:right w:val="nil"/>
          <w:between w:val="nil"/>
        </w:pBdr>
        <w:ind w:left="720"/>
      </w:pPr>
      <w:r>
        <w:t>Chair can pick Co</w:t>
      </w:r>
      <w:r w:rsidR="00956FB3">
        <w:t>-</w:t>
      </w:r>
      <w:r>
        <w:t xml:space="preserve">chair and </w:t>
      </w:r>
      <w:proofErr w:type="spellStart"/>
      <w:r>
        <w:t>Eboard</w:t>
      </w:r>
      <w:proofErr w:type="spellEnd"/>
      <w:r>
        <w:t xml:space="preserve"> can vote on it. </w:t>
      </w:r>
    </w:p>
    <w:p w14:paraId="7A20F2A0" w14:textId="542519D5" w:rsidR="00996691" w:rsidRDefault="00996691" w:rsidP="007746BC">
      <w:pPr>
        <w:pStyle w:val="ListParagraph"/>
        <w:numPr>
          <w:ilvl w:val="0"/>
          <w:numId w:val="17"/>
        </w:numPr>
        <w:pBdr>
          <w:top w:val="nil"/>
          <w:left w:val="nil"/>
          <w:bottom w:val="nil"/>
          <w:right w:val="nil"/>
          <w:between w:val="nil"/>
        </w:pBdr>
        <w:ind w:left="720"/>
      </w:pPr>
      <w:r>
        <w:t>Open for nominations for other open positions</w:t>
      </w:r>
    </w:p>
    <w:p w14:paraId="3A017577" w14:textId="7F46FA93" w:rsidR="00996691" w:rsidRDefault="00996691" w:rsidP="007746BC">
      <w:pPr>
        <w:pStyle w:val="ListParagraph"/>
        <w:numPr>
          <w:ilvl w:val="0"/>
          <w:numId w:val="17"/>
        </w:numPr>
        <w:pBdr>
          <w:top w:val="nil"/>
          <w:left w:val="nil"/>
          <w:bottom w:val="nil"/>
          <w:right w:val="nil"/>
          <w:between w:val="nil"/>
        </w:pBdr>
        <w:ind w:left="720"/>
      </w:pPr>
      <w:r>
        <w:t>Reach out, we can talk to them about the position</w:t>
      </w:r>
    </w:p>
    <w:p w14:paraId="03DDD060" w14:textId="3DCE32A4" w:rsidR="00996691" w:rsidRDefault="00996691" w:rsidP="007746BC">
      <w:pPr>
        <w:pStyle w:val="ListParagraph"/>
        <w:numPr>
          <w:ilvl w:val="0"/>
          <w:numId w:val="17"/>
        </w:numPr>
        <w:pBdr>
          <w:top w:val="nil"/>
          <w:left w:val="nil"/>
          <w:bottom w:val="nil"/>
          <w:right w:val="nil"/>
          <w:between w:val="nil"/>
        </w:pBdr>
        <w:ind w:left="720"/>
      </w:pPr>
      <w:r>
        <w:t xml:space="preserve">President is a lot of </w:t>
      </w:r>
      <w:proofErr w:type="gramStart"/>
      <w:r>
        <w:t>work,</w:t>
      </w:r>
      <w:proofErr w:type="gramEnd"/>
      <w:r>
        <w:t xml:space="preserve"> others have duties</w:t>
      </w:r>
      <w:r w:rsidR="00956FB3">
        <w:t xml:space="preserve"> but others are </w:t>
      </w:r>
      <w:r>
        <w:t xml:space="preserve">not an </w:t>
      </w:r>
      <w:proofErr w:type="spellStart"/>
      <w:r>
        <w:t>every day</w:t>
      </w:r>
      <w:proofErr w:type="spellEnd"/>
      <w:r w:rsidR="00956FB3">
        <w:t xml:space="preserve"> task</w:t>
      </w:r>
    </w:p>
    <w:p w14:paraId="4F25CEE7" w14:textId="63019DDD" w:rsidR="00996691" w:rsidRDefault="00996691" w:rsidP="007746BC">
      <w:pPr>
        <w:pStyle w:val="ListParagraph"/>
        <w:numPr>
          <w:ilvl w:val="0"/>
          <w:numId w:val="17"/>
        </w:numPr>
        <w:pBdr>
          <w:top w:val="nil"/>
          <w:left w:val="nil"/>
          <w:bottom w:val="nil"/>
          <w:right w:val="nil"/>
          <w:between w:val="nil"/>
        </w:pBdr>
        <w:ind w:left="720"/>
      </w:pPr>
      <w:r>
        <w:t xml:space="preserve">Board is </w:t>
      </w:r>
      <w:proofErr w:type="gramStart"/>
      <w:r>
        <w:t>really friendly</w:t>
      </w:r>
      <w:proofErr w:type="gramEnd"/>
      <w:r>
        <w:t>, good to work with</w:t>
      </w:r>
    </w:p>
    <w:p w14:paraId="5FFB20B0" w14:textId="7324E0B1" w:rsidR="00996691" w:rsidRDefault="00996691" w:rsidP="007746BC">
      <w:pPr>
        <w:pStyle w:val="ListParagraph"/>
        <w:numPr>
          <w:ilvl w:val="0"/>
          <w:numId w:val="17"/>
        </w:numPr>
        <w:pBdr>
          <w:top w:val="nil"/>
          <w:left w:val="nil"/>
          <w:bottom w:val="nil"/>
          <w:right w:val="nil"/>
          <w:between w:val="nil"/>
        </w:pBdr>
        <w:ind w:left="720"/>
      </w:pPr>
      <w:r>
        <w:t>April 15 nominations close and vote at end of April</w:t>
      </w:r>
    </w:p>
    <w:p w14:paraId="1854AD5F" w14:textId="2A798CB4" w:rsidR="00996691" w:rsidRDefault="00996691" w:rsidP="007746BC">
      <w:pPr>
        <w:pStyle w:val="ListParagraph"/>
        <w:numPr>
          <w:ilvl w:val="0"/>
          <w:numId w:val="17"/>
        </w:numPr>
        <w:pBdr>
          <w:top w:val="nil"/>
          <w:left w:val="nil"/>
          <w:bottom w:val="nil"/>
          <w:right w:val="nil"/>
          <w:between w:val="nil"/>
        </w:pBdr>
        <w:ind w:left="720"/>
      </w:pPr>
      <w:r>
        <w:t>What if no one nominates?</w:t>
      </w:r>
      <w:r w:rsidR="00956FB3">
        <w:t xml:space="preserve"> </w:t>
      </w:r>
      <w:r>
        <w:t>3 people are on the verge of stepping in</w:t>
      </w:r>
    </w:p>
    <w:p w14:paraId="79942FF9" w14:textId="478F89A7" w:rsidR="00996691" w:rsidRDefault="00996691" w:rsidP="007746BC">
      <w:pPr>
        <w:pStyle w:val="ListParagraph"/>
        <w:numPr>
          <w:ilvl w:val="0"/>
          <w:numId w:val="17"/>
        </w:numPr>
        <w:pBdr>
          <w:top w:val="nil"/>
          <w:left w:val="nil"/>
          <w:bottom w:val="nil"/>
          <w:right w:val="nil"/>
          <w:between w:val="nil"/>
        </w:pBdr>
        <w:ind w:left="720"/>
      </w:pPr>
      <w:r>
        <w:t xml:space="preserve">Criteria: can staff </w:t>
      </w:r>
      <w:r w:rsidR="00956FB3">
        <w:t xml:space="preserve">be on board </w:t>
      </w:r>
      <w:r>
        <w:t>– yes if child goes to the school</w:t>
      </w:r>
    </w:p>
    <w:p w14:paraId="5114E7F2" w14:textId="77777777" w:rsidR="00996691" w:rsidRDefault="00996691" w:rsidP="00956FB3">
      <w:pPr>
        <w:pStyle w:val="ListParagraph"/>
        <w:pBdr>
          <w:top w:val="nil"/>
          <w:left w:val="nil"/>
          <w:bottom w:val="nil"/>
          <w:right w:val="nil"/>
          <w:between w:val="nil"/>
        </w:pBdr>
      </w:pPr>
    </w:p>
    <w:p w14:paraId="6F337793" w14:textId="77777777" w:rsidR="009C6948" w:rsidRDefault="009C6948" w:rsidP="009C6948">
      <w:pPr>
        <w:pBdr>
          <w:top w:val="nil"/>
          <w:left w:val="nil"/>
          <w:bottom w:val="nil"/>
          <w:right w:val="nil"/>
          <w:between w:val="nil"/>
        </w:pBdr>
      </w:pPr>
    </w:p>
    <w:p w14:paraId="71612C8D" w14:textId="24D08964" w:rsidR="0055596E" w:rsidRPr="009C6948" w:rsidRDefault="0055596E" w:rsidP="009C6948">
      <w:pPr>
        <w:pBdr>
          <w:top w:val="nil"/>
          <w:left w:val="nil"/>
          <w:bottom w:val="nil"/>
          <w:right w:val="nil"/>
          <w:between w:val="nil"/>
        </w:pBdr>
        <w:rPr>
          <w:u w:val="single"/>
        </w:rPr>
      </w:pPr>
      <w:r w:rsidRPr="009C6948">
        <w:rPr>
          <w:u w:val="single"/>
        </w:rPr>
        <w:t>Budget Proposal for 2024/2025 School Year</w:t>
      </w:r>
    </w:p>
    <w:p w14:paraId="37F71EC6" w14:textId="4CE1A5D0" w:rsidR="0055596E" w:rsidRDefault="00996691" w:rsidP="00996691">
      <w:pPr>
        <w:pStyle w:val="ListParagraph"/>
        <w:numPr>
          <w:ilvl w:val="0"/>
          <w:numId w:val="18"/>
        </w:numPr>
        <w:pBdr>
          <w:top w:val="nil"/>
          <w:left w:val="nil"/>
          <w:bottom w:val="nil"/>
          <w:right w:val="nil"/>
          <w:between w:val="nil"/>
        </w:pBdr>
        <w:rPr>
          <w:color w:val="000000"/>
        </w:rPr>
      </w:pPr>
      <w:r>
        <w:rPr>
          <w:color w:val="000000"/>
        </w:rPr>
        <w:t xml:space="preserve">Met with </w:t>
      </w:r>
      <w:proofErr w:type="spellStart"/>
      <w:r>
        <w:rPr>
          <w:color w:val="000000"/>
        </w:rPr>
        <w:t>Eboard</w:t>
      </w:r>
      <w:proofErr w:type="spellEnd"/>
    </w:p>
    <w:p w14:paraId="3FC6EE83" w14:textId="0E4E050F" w:rsidR="00996691" w:rsidRDefault="00996691" w:rsidP="00996691">
      <w:pPr>
        <w:pStyle w:val="ListParagraph"/>
        <w:numPr>
          <w:ilvl w:val="0"/>
          <w:numId w:val="18"/>
        </w:numPr>
        <w:pBdr>
          <w:top w:val="nil"/>
          <w:left w:val="nil"/>
          <w:bottom w:val="nil"/>
          <w:right w:val="nil"/>
          <w:between w:val="nil"/>
        </w:pBdr>
        <w:rPr>
          <w:color w:val="000000"/>
        </w:rPr>
      </w:pPr>
      <w:r>
        <w:rPr>
          <w:color w:val="000000"/>
        </w:rPr>
        <w:t xml:space="preserve">Proposed Yes </w:t>
      </w:r>
      <w:r w:rsidR="00956FB3">
        <w:rPr>
          <w:color w:val="000000"/>
        </w:rPr>
        <w:t>Fund</w:t>
      </w:r>
      <w:r w:rsidR="00130879">
        <w:rPr>
          <w:color w:val="000000"/>
        </w:rPr>
        <w:t xml:space="preserve"> </w:t>
      </w:r>
      <w:r>
        <w:rPr>
          <w:color w:val="000000"/>
        </w:rPr>
        <w:t>of 270K</w:t>
      </w:r>
    </w:p>
    <w:p w14:paraId="0CF8407B" w14:textId="0CD36FB1" w:rsidR="00996691" w:rsidRDefault="00996691" w:rsidP="00996691">
      <w:pPr>
        <w:pStyle w:val="ListParagraph"/>
        <w:numPr>
          <w:ilvl w:val="0"/>
          <w:numId w:val="18"/>
        </w:numPr>
        <w:pBdr>
          <w:top w:val="nil"/>
          <w:left w:val="nil"/>
          <w:bottom w:val="nil"/>
          <w:right w:val="nil"/>
          <w:between w:val="nil"/>
        </w:pBdr>
        <w:rPr>
          <w:color w:val="000000"/>
        </w:rPr>
      </w:pPr>
      <w:r>
        <w:rPr>
          <w:color w:val="000000"/>
        </w:rPr>
        <w:t>Taking field trip out of Yes Fund</w:t>
      </w:r>
      <w:r w:rsidR="007315BE">
        <w:rPr>
          <w:color w:val="000000"/>
        </w:rPr>
        <w:t xml:space="preserve"> blue level</w:t>
      </w:r>
      <w:r>
        <w:rPr>
          <w:color w:val="000000"/>
        </w:rPr>
        <w:t xml:space="preserve">, </w:t>
      </w:r>
      <w:r w:rsidR="007315BE">
        <w:rPr>
          <w:color w:val="000000"/>
        </w:rPr>
        <w:t>every</w:t>
      </w:r>
      <w:r w:rsidR="00E35FDE">
        <w:rPr>
          <w:color w:val="000000"/>
        </w:rPr>
        <w:t xml:space="preserve"> family will </w:t>
      </w:r>
      <w:r>
        <w:rPr>
          <w:color w:val="000000"/>
        </w:rPr>
        <w:t xml:space="preserve">pay separately, </w:t>
      </w:r>
      <w:r w:rsidR="00E35FDE">
        <w:rPr>
          <w:color w:val="000000"/>
        </w:rPr>
        <w:t xml:space="preserve">it </w:t>
      </w:r>
      <w:r>
        <w:rPr>
          <w:color w:val="000000"/>
        </w:rPr>
        <w:t>used to always be that way</w:t>
      </w:r>
    </w:p>
    <w:p w14:paraId="0139940E" w14:textId="093FD083" w:rsidR="00996691" w:rsidRDefault="00996691" w:rsidP="00996691">
      <w:pPr>
        <w:pStyle w:val="ListParagraph"/>
        <w:numPr>
          <w:ilvl w:val="0"/>
          <w:numId w:val="18"/>
        </w:numPr>
        <w:pBdr>
          <w:top w:val="nil"/>
          <w:left w:val="nil"/>
          <w:bottom w:val="nil"/>
          <w:right w:val="nil"/>
          <w:between w:val="nil"/>
        </w:pBdr>
        <w:rPr>
          <w:color w:val="000000"/>
        </w:rPr>
      </w:pPr>
      <w:r>
        <w:rPr>
          <w:color w:val="000000"/>
        </w:rPr>
        <w:t xml:space="preserve">Used to get a notice if you </w:t>
      </w:r>
      <w:r w:rsidR="007315BE">
        <w:rPr>
          <w:color w:val="000000"/>
        </w:rPr>
        <w:t>didn’t contribute for field trips</w:t>
      </w:r>
    </w:p>
    <w:p w14:paraId="59F6BD29" w14:textId="67CA632E" w:rsidR="00996691" w:rsidRDefault="00996691" w:rsidP="00996691">
      <w:pPr>
        <w:pStyle w:val="ListParagraph"/>
        <w:numPr>
          <w:ilvl w:val="0"/>
          <w:numId w:val="18"/>
        </w:numPr>
        <w:pBdr>
          <w:top w:val="nil"/>
          <w:left w:val="nil"/>
          <w:bottom w:val="nil"/>
          <w:right w:val="nil"/>
          <w:between w:val="nil"/>
        </w:pBdr>
        <w:rPr>
          <w:color w:val="000000"/>
        </w:rPr>
      </w:pPr>
      <w:r>
        <w:rPr>
          <w:color w:val="000000"/>
        </w:rPr>
        <w:t xml:space="preserve">It is a big </w:t>
      </w:r>
      <w:proofErr w:type="gramStart"/>
      <w:r>
        <w:rPr>
          <w:color w:val="000000"/>
        </w:rPr>
        <w:t>expense,</w:t>
      </w:r>
      <w:proofErr w:type="gramEnd"/>
      <w:r>
        <w:rPr>
          <w:color w:val="000000"/>
        </w:rPr>
        <w:t xml:space="preserve"> everyone goes</w:t>
      </w:r>
      <w:r w:rsidR="00D63DA8">
        <w:rPr>
          <w:color w:val="000000"/>
        </w:rPr>
        <w:t xml:space="preserve"> on fieldtrips and we </w:t>
      </w:r>
      <w:r>
        <w:rPr>
          <w:color w:val="000000"/>
        </w:rPr>
        <w:t xml:space="preserve">want everyone to go </w:t>
      </w:r>
    </w:p>
    <w:p w14:paraId="29BF4303" w14:textId="360A0736" w:rsidR="00D63DA8" w:rsidRDefault="00D63DA8" w:rsidP="00996691">
      <w:pPr>
        <w:pStyle w:val="ListParagraph"/>
        <w:numPr>
          <w:ilvl w:val="0"/>
          <w:numId w:val="18"/>
        </w:numPr>
        <w:pBdr>
          <w:top w:val="nil"/>
          <w:left w:val="nil"/>
          <w:bottom w:val="nil"/>
          <w:right w:val="nil"/>
          <w:between w:val="nil"/>
        </w:pBdr>
        <w:rPr>
          <w:color w:val="000000"/>
        </w:rPr>
      </w:pPr>
      <w:r>
        <w:rPr>
          <w:color w:val="000000"/>
        </w:rPr>
        <w:t>New ideas for Yes Fund kickoff</w:t>
      </w:r>
    </w:p>
    <w:p w14:paraId="156F83C8" w14:textId="576630ED" w:rsidR="00996691" w:rsidRDefault="00996691" w:rsidP="00996691">
      <w:pPr>
        <w:pStyle w:val="ListParagraph"/>
        <w:numPr>
          <w:ilvl w:val="0"/>
          <w:numId w:val="18"/>
        </w:numPr>
        <w:pBdr>
          <w:top w:val="nil"/>
          <w:left w:val="nil"/>
          <w:bottom w:val="nil"/>
          <w:right w:val="nil"/>
          <w:between w:val="nil"/>
        </w:pBdr>
        <w:rPr>
          <w:color w:val="000000"/>
        </w:rPr>
      </w:pPr>
      <w:r>
        <w:rPr>
          <w:color w:val="000000"/>
        </w:rPr>
        <w:t xml:space="preserve">Raffle if </w:t>
      </w:r>
      <w:r w:rsidR="00D63DA8">
        <w:rPr>
          <w:color w:val="000000"/>
        </w:rPr>
        <w:t>contribute to yes by certain date, still have y</w:t>
      </w:r>
      <w:r>
        <w:rPr>
          <w:color w:val="000000"/>
        </w:rPr>
        <w:t>es fund swag</w:t>
      </w:r>
    </w:p>
    <w:p w14:paraId="7D2BE9D1" w14:textId="257EF18F" w:rsidR="00996691" w:rsidRDefault="00996691" w:rsidP="00996691">
      <w:pPr>
        <w:pStyle w:val="ListParagraph"/>
        <w:numPr>
          <w:ilvl w:val="0"/>
          <w:numId w:val="18"/>
        </w:numPr>
        <w:pBdr>
          <w:top w:val="nil"/>
          <w:left w:val="nil"/>
          <w:bottom w:val="nil"/>
          <w:right w:val="nil"/>
          <w:between w:val="nil"/>
        </w:pBdr>
        <w:rPr>
          <w:color w:val="000000"/>
        </w:rPr>
      </w:pPr>
      <w:r>
        <w:rPr>
          <w:color w:val="000000"/>
        </w:rPr>
        <w:t>80-85% did the form, not everyone paid</w:t>
      </w:r>
    </w:p>
    <w:p w14:paraId="00CD4895" w14:textId="0C7210BB" w:rsidR="00996691" w:rsidRDefault="00996691" w:rsidP="00996691">
      <w:pPr>
        <w:pStyle w:val="ListParagraph"/>
        <w:numPr>
          <w:ilvl w:val="0"/>
          <w:numId w:val="18"/>
        </w:numPr>
        <w:pBdr>
          <w:top w:val="nil"/>
          <w:left w:val="nil"/>
          <w:bottom w:val="nil"/>
          <w:right w:val="nil"/>
          <w:between w:val="nil"/>
        </w:pBdr>
        <w:rPr>
          <w:color w:val="000000"/>
        </w:rPr>
      </w:pPr>
      <w:r>
        <w:rPr>
          <w:color w:val="000000"/>
        </w:rPr>
        <w:t>50% did at blue level minimum</w:t>
      </w:r>
    </w:p>
    <w:p w14:paraId="6DF63E3E" w14:textId="73FC7BFC" w:rsidR="00996691" w:rsidRDefault="00996691" w:rsidP="00996691">
      <w:pPr>
        <w:pStyle w:val="ListParagraph"/>
        <w:numPr>
          <w:ilvl w:val="0"/>
          <w:numId w:val="18"/>
        </w:numPr>
        <w:pBdr>
          <w:top w:val="nil"/>
          <w:left w:val="nil"/>
          <w:bottom w:val="nil"/>
          <w:right w:val="nil"/>
          <w:between w:val="nil"/>
        </w:pBdr>
        <w:rPr>
          <w:color w:val="000000"/>
        </w:rPr>
      </w:pPr>
      <w:r>
        <w:rPr>
          <w:color w:val="000000"/>
        </w:rPr>
        <w:t xml:space="preserve">40% did </w:t>
      </w:r>
      <w:r w:rsidR="00620441">
        <w:rPr>
          <w:color w:val="000000"/>
        </w:rPr>
        <w:t xml:space="preserve">less </w:t>
      </w:r>
    </w:p>
    <w:p w14:paraId="1F544139" w14:textId="23BCE15A" w:rsidR="00620441" w:rsidRDefault="00620441" w:rsidP="00996691">
      <w:pPr>
        <w:pStyle w:val="ListParagraph"/>
        <w:numPr>
          <w:ilvl w:val="0"/>
          <w:numId w:val="18"/>
        </w:numPr>
        <w:pBdr>
          <w:top w:val="nil"/>
          <w:left w:val="nil"/>
          <w:bottom w:val="nil"/>
          <w:right w:val="nil"/>
          <w:between w:val="nil"/>
        </w:pBdr>
        <w:rPr>
          <w:color w:val="000000"/>
        </w:rPr>
      </w:pPr>
      <w:r>
        <w:rPr>
          <w:color w:val="000000"/>
        </w:rPr>
        <w:t xml:space="preserve">Employee match – only </w:t>
      </w:r>
      <w:r w:rsidR="002C4094">
        <w:rPr>
          <w:color w:val="000000"/>
        </w:rPr>
        <w:t>$</w:t>
      </w:r>
      <w:r>
        <w:rPr>
          <w:color w:val="000000"/>
        </w:rPr>
        <w:t>15</w:t>
      </w:r>
      <w:r w:rsidR="002C4094">
        <w:rPr>
          <w:color w:val="000000"/>
        </w:rPr>
        <w:t>K</w:t>
      </w:r>
    </w:p>
    <w:p w14:paraId="2582A549" w14:textId="32D1658F" w:rsidR="00620441" w:rsidRPr="00620441" w:rsidRDefault="002C4094" w:rsidP="009C6948">
      <w:pPr>
        <w:pStyle w:val="ListParagraph"/>
        <w:numPr>
          <w:ilvl w:val="0"/>
          <w:numId w:val="18"/>
        </w:numPr>
        <w:pBdr>
          <w:top w:val="nil"/>
          <w:left w:val="nil"/>
          <w:bottom w:val="nil"/>
          <w:right w:val="nil"/>
          <w:between w:val="nil"/>
        </w:pBdr>
        <w:rPr>
          <w:u w:val="single"/>
        </w:rPr>
      </w:pPr>
      <w:r>
        <w:rPr>
          <w:color w:val="000000"/>
        </w:rPr>
        <w:t>Maybe we can link to site that shows if company sponsors</w:t>
      </w:r>
    </w:p>
    <w:p w14:paraId="48917370" w14:textId="50DE9F7F" w:rsidR="00620441" w:rsidRPr="00620441" w:rsidRDefault="00620441" w:rsidP="009C6948">
      <w:pPr>
        <w:pStyle w:val="ListParagraph"/>
        <w:numPr>
          <w:ilvl w:val="0"/>
          <w:numId w:val="18"/>
        </w:numPr>
        <w:pBdr>
          <w:top w:val="nil"/>
          <w:left w:val="nil"/>
          <w:bottom w:val="nil"/>
          <w:right w:val="nil"/>
          <w:between w:val="nil"/>
        </w:pBdr>
        <w:rPr>
          <w:u w:val="single"/>
        </w:rPr>
      </w:pPr>
      <w:proofErr w:type="gramStart"/>
      <w:r>
        <w:t>Yes</w:t>
      </w:r>
      <w:proofErr w:type="gramEnd"/>
      <w:r>
        <w:t xml:space="preserve"> Fund reflects money on staffing and we are seeing increase in staffing costs. VAPA is decreasing and we want to be forward thinking to keep RM special, to bring in additional staff, to not have to cut staffing</w:t>
      </w:r>
    </w:p>
    <w:p w14:paraId="2DC50C33" w14:textId="373ECF2A" w:rsidR="00620441" w:rsidRPr="00620441" w:rsidRDefault="00620441" w:rsidP="009C6948">
      <w:pPr>
        <w:pStyle w:val="ListParagraph"/>
        <w:numPr>
          <w:ilvl w:val="0"/>
          <w:numId w:val="18"/>
        </w:numPr>
        <w:pBdr>
          <w:top w:val="nil"/>
          <w:left w:val="nil"/>
          <w:bottom w:val="nil"/>
          <w:right w:val="nil"/>
          <w:between w:val="nil"/>
        </w:pBdr>
        <w:rPr>
          <w:u w:val="single"/>
        </w:rPr>
      </w:pPr>
      <w:r>
        <w:t xml:space="preserve">Will we have to increase funding – depends on state budget, raises, </w:t>
      </w:r>
      <w:r w:rsidR="003A3428">
        <w:t>…</w:t>
      </w:r>
    </w:p>
    <w:p w14:paraId="558E60D5" w14:textId="093602C7" w:rsidR="00620441" w:rsidRPr="00620441" w:rsidRDefault="00620441" w:rsidP="009C6948">
      <w:pPr>
        <w:pStyle w:val="ListParagraph"/>
        <w:numPr>
          <w:ilvl w:val="0"/>
          <w:numId w:val="18"/>
        </w:numPr>
        <w:pBdr>
          <w:top w:val="nil"/>
          <w:left w:val="nil"/>
          <w:bottom w:val="nil"/>
          <w:right w:val="nil"/>
          <w:between w:val="nil"/>
        </w:pBdr>
        <w:rPr>
          <w:u w:val="single"/>
        </w:rPr>
      </w:pPr>
      <w:r>
        <w:t xml:space="preserve">We have been able continue to fund our individuals, due to </w:t>
      </w:r>
      <w:r w:rsidR="003A3428">
        <w:t>YES</w:t>
      </w:r>
      <w:r>
        <w:t xml:space="preserve"> fund</w:t>
      </w:r>
    </w:p>
    <w:p w14:paraId="06E50587" w14:textId="2AA4EF08" w:rsidR="00620441" w:rsidRPr="00620441" w:rsidRDefault="00620441" w:rsidP="009C6948">
      <w:pPr>
        <w:pStyle w:val="ListParagraph"/>
        <w:numPr>
          <w:ilvl w:val="0"/>
          <w:numId w:val="18"/>
        </w:numPr>
        <w:pBdr>
          <w:top w:val="nil"/>
          <w:left w:val="nil"/>
          <w:bottom w:val="nil"/>
          <w:right w:val="nil"/>
          <w:between w:val="nil"/>
        </w:pBdr>
        <w:rPr>
          <w:u w:val="single"/>
        </w:rPr>
      </w:pPr>
      <w:r>
        <w:t xml:space="preserve">Have healthy reserves and can work on beautification projects </w:t>
      </w:r>
    </w:p>
    <w:p w14:paraId="11894767" w14:textId="775B83CE" w:rsidR="00620441" w:rsidRPr="0092117C" w:rsidRDefault="00620441" w:rsidP="0092117C">
      <w:pPr>
        <w:pStyle w:val="ListParagraph"/>
        <w:numPr>
          <w:ilvl w:val="0"/>
          <w:numId w:val="18"/>
        </w:numPr>
        <w:pBdr>
          <w:top w:val="nil"/>
          <w:left w:val="nil"/>
          <w:bottom w:val="nil"/>
          <w:right w:val="nil"/>
          <w:between w:val="nil"/>
        </w:pBdr>
        <w:rPr>
          <w:u w:val="single"/>
        </w:rPr>
      </w:pPr>
      <w:r>
        <w:t xml:space="preserve">Solar and turf are </w:t>
      </w:r>
      <w:r w:rsidR="003A3428">
        <w:t>M</w:t>
      </w:r>
      <w:r>
        <w:t xml:space="preserve">easure S. Our campus is not designed for shade from Measure S </w:t>
      </w:r>
    </w:p>
    <w:p w14:paraId="5DB462E5" w14:textId="3DD031CE" w:rsidR="00620441" w:rsidRPr="00620441" w:rsidRDefault="00620441" w:rsidP="009C6948">
      <w:pPr>
        <w:pStyle w:val="ListParagraph"/>
        <w:numPr>
          <w:ilvl w:val="0"/>
          <w:numId w:val="18"/>
        </w:numPr>
        <w:pBdr>
          <w:top w:val="nil"/>
          <w:left w:val="nil"/>
          <w:bottom w:val="nil"/>
          <w:right w:val="nil"/>
          <w:between w:val="nil"/>
        </w:pBdr>
        <w:rPr>
          <w:u w:val="single"/>
        </w:rPr>
      </w:pPr>
      <w:r>
        <w:t xml:space="preserve">Will get new floor, new stage, new curtain from district </w:t>
      </w:r>
    </w:p>
    <w:p w14:paraId="430D4EBE" w14:textId="5A908C40" w:rsidR="00620441" w:rsidRPr="00620441" w:rsidRDefault="00620441" w:rsidP="009C6948">
      <w:pPr>
        <w:pStyle w:val="ListParagraph"/>
        <w:numPr>
          <w:ilvl w:val="0"/>
          <w:numId w:val="18"/>
        </w:numPr>
        <w:pBdr>
          <w:top w:val="nil"/>
          <w:left w:val="nil"/>
          <w:bottom w:val="nil"/>
          <w:right w:val="nil"/>
          <w:between w:val="nil"/>
        </w:pBdr>
        <w:rPr>
          <w:u w:val="single"/>
        </w:rPr>
      </w:pPr>
      <w:r>
        <w:t>Look</w:t>
      </w:r>
      <w:r w:rsidR="0092117C">
        <w:t>ing</w:t>
      </w:r>
      <w:r>
        <w:t xml:space="preserve"> to add RM logo on handball courts</w:t>
      </w:r>
    </w:p>
    <w:p w14:paraId="75AE4D19" w14:textId="6053D17A" w:rsidR="00620441" w:rsidRPr="00620441" w:rsidRDefault="0092117C" w:rsidP="009C6948">
      <w:pPr>
        <w:pStyle w:val="ListParagraph"/>
        <w:numPr>
          <w:ilvl w:val="0"/>
          <w:numId w:val="18"/>
        </w:numPr>
        <w:pBdr>
          <w:top w:val="nil"/>
          <w:left w:val="nil"/>
          <w:bottom w:val="nil"/>
          <w:right w:val="nil"/>
          <w:between w:val="nil"/>
        </w:pBdr>
        <w:rPr>
          <w:u w:val="single"/>
        </w:rPr>
      </w:pPr>
      <w:r>
        <w:lastRenderedPageBreak/>
        <w:t xml:space="preserve">Answer to question: </w:t>
      </w:r>
      <w:r w:rsidR="00620441">
        <w:t xml:space="preserve">YMCA will be painted </w:t>
      </w:r>
    </w:p>
    <w:p w14:paraId="484B3467" w14:textId="76294B79" w:rsidR="00620441" w:rsidRPr="00620441" w:rsidRDefault="00620441" w:rsidP="009C6948">
      <w:pPr>
        <w:pStyle w:val="ListParagraph"/>
        <w:numPr>
          <w:ilvl w:val="0"/>
          <w:numId w:val="18"/>
        </w:numPr>
        <w:pBdr>
          <w:top w:val="nil"/>
          <w:left w:val="nil"/>
          <w:bottom w:val="nil"/>
          <w:right w:val="nil"/>
          <w:between w:val="nil"/>
        </w:pBdr>
        <w:rPr>
          <w:u w:val="single"/>
        </w:rPr>
      </w:pPr>
      <w:r>
        <w:t>Holiday boutique may be re-imagined</w:t>
      </w:r>
    </w:p>
    <w:p w14:paraId="4C16B531" w14:textId="2D5F7B55" w:rsidR="00620441" w:rsidRPr="00D34C69" w:rsidRDefault="0092117C" w:rsidP="009C6948">
      <w:pPr>
        <w:pStyle w:val="ListParagraph"/>
        <w:numPr>
          <w:ilvl w:val="0"/>
          <w:numId w:val="18"/>
        </w:numPr>
        <w:pBdr>
          <w:top w:val="nil"/>
          <w:left w:val="nil"/>
          <w:bottom w:val="nil"/>
          <w:right w:val="nil"/>
          <w:between w:val="nil"/>
        </w:pBdr>
        <w:rPr>
          <w:u w:val="single"/>
        </w:rPr>
      </w:pPr>
      <w:r>
        <w:t xml:space="preserve">We can think about </w:t>
      </w:r>
      <w:r w:rsidR="004000B5">
        <w:t xml:space="preserve">whether we </w:t>
      </w:r>
      <w:r w:rsidR="00D34C69">
        <w:t>need</w:t>
      </w:r>
      <w:r w:rsidR="004000B5">
        <w:t xml:space="preserve"> to do</w:t>
      </w:r>
      <w:r w:rsidR="00D34C69">
        <w:t xml:space="preserve"> </w:t>
      </w:r>
      <w:proofErr w:type="gramStart"/>
      <w:r w:rsidR="00D34C69">
        <w:t>all of</w:t>
      </w:r>
      <w:proofErr w:type="gramEnd"/>
      <w:r w:rsidR="00D34C69">
        <w:t xml:space="preserve"> the events we have been doing, just because we have been</w:t>
      </w:r>
      <w:r>
        <w:t>?</w:t>
      </w:r>
    </w:p>
    <w:p w14:paraId="1A1A7CE4" w14:textId="0847D186" w:rsidR="00D34C69" w:rsidRPr="00D34C69" w:rsidRDefault="00D34C69" w:rsidP="009C6948">
      <w:pPr>
        <w:pStyle w:val="ListParagraph"/>
        <w:numPr>
          <w:ilvl w:val="0"/>
          <w:numId w:val="18"/>
        </w:numPr>
        <w:pBdr>
          <w:top w:val="nil"/>
          <w:left w:val="nil"/>
          <w:bottom w:val="nil"/>
          <w:right w:val="nil"/>
          <w:between w:val="nil"/>
        </w:pBdr>
        <w:rPr>
          <w:u w:val="single"/>
        </w:rPr>
      </w:pPr>
      <w:r>
        <w:t>Culture Fair is part of Colt Kindness</w:t>
      </w:r>
      <w:r w:rsidR="006B4AA8">
        <w:t xml:space="preserve"> (existing committee)</w:t>
      </w:r>
    </w:p>
    <w:p w14:paraId="0CFC1680" w14:textId="463DC484" w:rsidR="00D34C69" w:rsidRPr="00D34C69" w:rsidRDefault="00D34C69" w:rsidP="009C6948">
      <w:pPr>
        <w:pStyle w:val="ListParagraph"/>
        <w:numPr>
          <w:ilvl w:val="0"/>
          <w:numId w:val="18"/>
        </w:numPr>
        <w:pBdr>
          <w:top w:val="nil"/>
          <w:left w:val="nil"/>
          <w:bottom w:val="nil"/>
          <w:right w:val="nil"/>
          <w:between w:val="nil"/>
        </w:pBdr>
        <w:rPr>
          <w:u w:val="single"/>
        </w:rPr>
      </w:pPr>
      <w:r>
        <w:t xml:space="preserve">Great job </w:t>
      </w:r>
      <w:proofErr w:type="gramStart"/>
      <w:r>
        <w:t>on Culture</w:t>
      </w:r>
      <w:proofErr w:type="gramEnd"/>
      <w:r>
        <w:t xml:space="preserve"> Fair</w:t>
      </w:r>
      <w:r w:rsidR="006B4AA8">
        <w:t>!</w:t>
      </w:r>
    </w:p>
    <w:p w14:paraId="3229536E" w14:textId="1BC56D3F" w:rsidR="00D34C69" w:rsidRPr="00D34C69" w:rsidRDefault="006B4AA8" w:rsidP="009C6948">
      <w:pPr>
        <w:pStyle w:val="ListParagraph"/>
        <w:numPr>
          <w:ilvl w:val="0"/>
          <w:numId w:val="18"/>
        </w:numPr>
        <w:pBdr>
          <w:top w:val="nil"/>
          <w:left w:val="nil"/>
          <w:bottom w:val="nil"/>
          <w:right w:val="nil"/>
          <w:between w:val="nil"/>
        </w:pBdr>
        <w:rPr>
          <w:u w:val="single"/>
        </w:rPr>
      </w:pPr>
      <w:r>
        <w:t>Avoid doing</w:t>
      </w:r>
      <w:r w:rsidR="00D34C69">
        <w:t xml:space="preserve"> 2 fundraisers </w:t>
      </w:r>
      <w:proofErr w:type="gramStart"/>
      <w:r w:rsidR="00D34C69">
        <w:t>back to back</w:t>
      </w:r>
      <w:proofErr w:type="gramEnd"/>
    </w:p>
    <w:p w14:paraId="2FEAAACB" w14:textId="0A8944DB" w:rsidR="00D34C69" w:rsidRPr="00D34C69" w:rsidRDefault="00D34C69" w:rsidP="009C6948">
      <w:pPr>
        <w:pStyle w:val="ListParagraph"/>
        <w:numPr>
          <w:ilvl w:val="0"/>
          <w:numId w:val="18"/>
        </w:numPr>
        <w:pBdr>
          <w:top w:val="nil"/>
          <w:left w:val="nil"/>
          <w:bottom w:val="nil"/>
          <w:right w:val="nil"/>
          <w:between w:val="nil"/>
        </w:pBdr>
        <w:rPr>
          <w:u w:val="single"/>
        </w:rPr>
      </w:pPr>
      <w:r>
        <w:t>Colt patrol – new ideas for incentives</w:t>
      </w:r>
      <w:r w:rsidR="006B4AA8">
        <w:t>, Kelly to chair next year</w:t>
      </w:r>
    </w:p>
    <w:p w14:paraId="5EF26E4B" w14:textId="68DF8C30" w:rsidR="00D34C69" w:rsidRPr="00D34C69" w:rsidRDefault="00D34C69" w:rsidP="009C6948">
      <w:pPr>
        <w:pStyle w:val="ListParagraph"/>
        <w:numPr>
          <w:ilvl w:val="0"/>
          <w:numId w:val="18"/>
        </w:numPr>
        <w:pBdr>
          <w:top w:val="nil"/>
          <w:left w:val="nil"/>
          <w:bottom w:val="nil"/>
          <w:right w:val="nil"/>
          <w:between w:val="nil"/>
        </w:pBdr>
        <w:rPr>
          <w:u w:val="single"/>
        </w:rPr>
      </w:pPr>
      <w:r>
        <w:t xml:space="preserve">Instead of Kinder round up and registration, one big welcome back event. Yes fund, Swag, without the pressure of registration </w:t>
      </w:r>
    </w:p>
    <w:p w14:paraId="427D6DF9" w14:textId="1BC7DA52" w:rsidR="00D34C69" w:rsidRPr="00C35394" w:rsidRDefault="00D34C69" w:rsidP="009C6948">
      <w:pPr>
        <w:pStyle w:val="ListParagraph"/>
        <w:numPr>
          <w:ilvl w:val="0"/>
          <w:numId w:val="18"/>
        </w:numPr>
        <w:pBdr>
          <w:top w:val="nil"/>
          <w:left w:val="nil"/>
          <w:bottom w:val="nil"/>
          <w:right w:val="nil"/>
          <w:between w:val="nil"/>
        </w:pBdr>
        <w:rPr>
          <w:u w:val="single"/>
        </w:rPr>
      </w:pPr>
      <w:r>
        <w:t>Can rent games but no inflatable and no rides</w:t>
      </w:r>
    </w:p>
    <w:p w14:paraId="09D8A25A" w14:textId="62F4C17F" w:rsidR="00C35394" w:rsidRPr="00C35394" w:rsidRDefault="00C35394" w:rsidP="009C6948">
      <w:pPr>
        <w:pStyle w:val="ListParagraph"/>
        <w:numPr>
          <w:ilvl w:val="0"/>
          <w:numId w:val="18"/>
        </w:numPr>
        <w:pBdr>
          <w:top w:val="nil"/>
          <w:left w:val="nil"/>
          <w:bottom w:val="nil"/>
          <w:right w:val="nil"/>
          <w:between w:val="nil"/>
        </w:pBdr>
        <w:rPr>
          <w:u w:val="single"/>
        </w:rPr>
      </w:pPr>
      <w:r>
        <w:t>STEM was in budget for 2K originally and it could be increased next year if needed</w:t>
      </w:r>
    </w:p>
    <w:p w14:paraId="27C5EB29" w14:textId="5F0B3A8D" w:rsidR="00C35394" w:rsidRPr="00C35394" w:rsidRDefault="00C35394" w:rsidP="009C6948">
      <w:pPr>
        <w:pStyle w:val="ListParagraph"/>
        <w:numPr>
          <w:ilvl w:val="0"/>
          <w:numId w:val="18"/>
        </w:numPr>
        <w:pBdr>
          <w:top w:val="nil"/>
          <w:left w:val="nil"/>
          <w:bottom w:val="nil"/>
          <w:right w:val="nil"/>
          <w:between w:val="nil"/>
        </w:pBdr>
        <w:rPr>
          <w:u w:val="single"/>
        </w:rPr>
      </w:pPr>
      <w:r>
        <w:t xml:space="preserve">No </w:t>
      </w:r>
      <w:r w:rsidR="006B4AA8">
        <w:t>specific</w:t>
      </w:r>
      <w:r>
        <w:t xml:space="preserve"> plans to bring back </w:t>
      </w:r>
      <w:r w:rsidR="006B4AA8">
        <w:t xml:space="preserve">the </w:t>
      </w:r>
      <w:r>
        <w:t>recorder</w:t>
      </w:r>
    </w:p>
    <w:p w14:paraId="73E043E1" w14:textId="37EE113F" w:rsidR="00C35394" w:rsidRPr="00C35394" w:rsidRDefault="00C35394" w:rsidP="009C6948">
      <w:pPr>
        <w:pStyle w:val="ListParagraph"/>
        <w:numPr>
          <w:ilvl w:val="0"/>
          <w:numId w:val="18"/>
        </w:numPr>
        <w:pBdr>
          <w:top w:val="nil"/>
          <w:left w:val="nil"/>
          <w:bottom w:val="nil"/>
          <w:right w:val="nil"/>
          <w:between w:val="nil"/>
        </w:pBdr>
        <w:rPr>
          <w:u w:val="single"/>
        </w:rPr>
      </w:pPr>
      <w:r>
        <w:t>Line item to continue funding library, MACR space and Garden</w:t>
      </w:r>
    </w:p>
    <w:p w14:paraId="5C99F5DF" w14:textId="7CA01E09" w:rsidR="00C35394" w:rsidRPr="00C35394" w:rsidRDefault="00C35394" w:rsidP="00C35394">
      <w:pPr>
        <w:pStyle w:val="ListParagraph"/>
        <w:numPr>
          <w:ilvl w:val="0"/>
          <w:numId w:val="18"/>
        </w:numPr>
        <w:pBdr>
          <w:top w:val="nil"/>
          <w:left w:val="nil"/>
          <w:bottom w:val="nil"/>
          <w:right w:val="nil"/>
          <w:between w:val="nil"/>
        </w:pBdr>
        <w:rPr>
          <w:u w:val="single"/>
        </w:rPr>
      </w:pPr>
      <w:r>
        <w:t>Notic</w:t>
      </w:r>
      <w:r w:rsidR="006B4AA8">
        <w:t>ing</w:t>
      </w:r>
      <w:r>
        <w:t xml:space="preserve"> the proposed budget and vote will happen next meeting</w:t>
      </w:r>
    </w:p>
    <w:p w14:paraId="1BCA36D9" w14:textId="77777777" w:rsidR="00C35394" w:rsidRPr="006B4AA8" w:rsidRDefault="00C35394" w:rsidP="006B4AA8">
      <w:pPr>
        <w:pBdr>
          <w:top w:val="nil"/>
          <w:left w:val="nil"/>
          <w:bottom w:val="nil"/>
          <w:right w:val="nil"/>
          <w:between w:val="nil"/>
        </w:pBdr>
        <w:ind w:left="360"/>
        <w:rPr>
          <w:u w:val="single"/>
        </w:rPr>
      </w:pPr>
    </w:p>
    <w:p w14:paraId="1E646E05" w14:textId="0EE6D54C" w:rsidR="0055596E" w:rsidRPr="006B4AA8" w:rsidRDefault="0055596E" w:rsidP="006B4AA8">
      <w:pPr>
        <w:pBdr>
          <w:top w:val="nil"/>
          <w:left w:val="nil"/>
          <w:bottom w:val="nil"/>
          <w:right w:val="nil"/>
          <w:between w:val="nil"/>
        </w:pBdr>
        <w:rPr>
          <w:u w:val="single"/>
        </w:rPr>
      </w:pPr>
      <w:r w:rsidRPr="006B4AA8">
        <w:rPr>
          <w:color w:val="000000"/>
          <w:u w:val="single"/>
        </w:rPr>
        <w:t>Events and Committee Happenings</w:t>
      </w:r>
    </w:p>
    <w:p w14:paraId="0DDD725D" w14:textId="247F46BA" w:rsidR="0055596E" w:rsidRPr="00875F8B" w:rsidRDefault="0055596E" w:rsidP="006B4AA8">
      <w:pPr>
        <w:numPr>
          <w:ilvl w:val="1"/>
          <w:numId w:val="14"/>
        </w:numPr>
        <w:pBdr>
          <w:top w:val="nil"/>
          <w:left w:val="nil"/>
          <w:bottom w:val="nil"/>
          <w:right w:val="nil"/>
          <w:between w:val="nil"/>
        </w:pBdr>
        <w:ind w:left="720"/>
      </w:pPr>
      <w:r w:rsidRPr="009C6948">
        <w:rPr>
          <w:color w:val="000000"/>
        </w:rPr>
        <w:t>APEX, March 4-15, 2024 - Thank You!</w:t>
      </w:r>
    </w:p>
    <w:p w14:paraId="03790446" w14:textId="77777777" w:rsidR="0055596E" w:rsidRPr="007D6A2C" w:rsidRDefault="0055596E" w:rsidP="006B4AA8">
      <w:pPr>
        <w:numPr>
          <w:ilvl w:val="1"/>
          <w:numId w:val="14"/>
        </w:numPr>
        <w:pBdr>
          <w:top w:val="nil"/>
          <w:left w:val="nil"/>
          <w:bottom w:val="nil"/>
          <w:right w:val="nil"/>
          <w:between w:val="nil"/>
        </w:pBdr>
        <w:ind w:left="720"/>
      </w:pPr>
      <w:r>
        <w:rPr>
          <w:color w:val="000000"/>
        </w:rPr>
        <w:t>Around the World Culture Fair, March 22, 2024 – Thank You!</w:t>
      </w:r>
    </w:p>
    <w:p w14:paraId="554A52C3" w14:textId="77777777" w:rsidR="00C35394" w:rsidRPr="00C35394" w:rsidRDefault="0055596E" w:rsidP="006B4AA8">
      <w:pPr>
        <w:numPr>
          <w:ilvl w:val="1"/>
          <w:numId w:val="14"/>
        </w:numPr>
        <w:pBdr>
          <w:top w:val="nil"/>
          <w:left w:val="nil"/>
          <w:bottom w:val="nil"/>
          <w:right w:val="nil"/>
          <w:between w:val="nil"/>
        </w:pBdr>
        <w:ind w:left="720"/>
      </w:pPr>
      <w:r>
        <w:rPr>
          <w:color w:val="000000"/>
        </w:rPr>
        <w:t>Spring Auction, April 9-12, 2024</w:t>
      </w:r>
      <w:r w:rsidR="00C35394">
        <w:rPr>
          <w:color w:val="000000"/>
        </w:rPr>
        <w:t xml:space="preserve"> </w:t>
      </w:r>
    </w:p>
    <w:p w14:paraId="3069DA3E" w14:textId="06468F71" w:rsidR="00C35394" w:rsidRPr="00464FED" w:rsidRDefault="00C35394" w:rsidP="00C1108B">
      <w:pPr>
        <w:numPr>
          <w:ilvl w:val="2"/>
          <w:numId w:val="14"/>
        </w:numPr>
        <w:pBdr>
          <w:top w:val="nil"/>
          <w:left w:val="nil"/>
          <w:bottom w:val="nil"/>
          <w:right w:val="nil"/>
          <w:between w:val="nil"/>
        </w:pBdr>
        <w:ind w:left="1080"/>
      </w:pPr>
      <w:r>
        <w:rPr>
          <w:color w:val="000000"/>
        </w:rPr>
        <w:t>live until Friday at 9p</w:t>
      </w:r>
      <w:r w:rsidR="00C1108B">
        <w:rPr>
          <w:color w:val="000000"/>
        </w:rPr>
        <w:t>m, many great things</w:t>
      </w:r>
      <w:r w:rsidR="00DB24E3">
        <w:rPr>
          <w:color w:val="000000"/>
        </w:rPr>
        <w:t xml:space="preserve"> </w:t>
      </w:r>
      <w:r w:rsidRPr="00C1108B">
        <w:rPr>
          <w:color w:val="000000"/>
        </w:rPr>
        <w:t>donated, new website is user friendly, low costs</w:t>
      </w:r>
      <w:r w:rsidR="00DB24E3">
        <w:rPr>
          <w:color w:val="000000"/>
        </w:rPr>
        <w:t xml:space="preserve"> for an auction</w:t>
      </w:r>
    </w:p>
    <w:p w14:paraId="4D33B998" w14:textId="77777777" w:rsidR="00962456" w:rsidRDefault="0055596E" w:rsidP="00962456">
      <w:pPr>
        <w:numPr>
          <w:ilvl w:val="1"/>
          <w:numId w:val="14"/>
        </w:numPr>
        <w:pBdr>
          <w:top w:val="nil"/>
          <w:left w:val="nil"/>
          <w:bottom w:val="nil"/>
          <w:right w:val="nil"/>
          <w:between w:val="nil"/>
        </w:pBdr>
        <w:ind w:left="720"/>
      </w:pPr>
      <w:r>
        <w:rPr>
          <w:color w:val="000000"/>
        </w:rPr>
        <w:t>Book Fair, April 12-18, 2024</w:t>
      </w:r>
    </w:p>
    <w:p w14:paraId="5F2B9531" w14:textId="5D84DD89" w:rsidR="00C35394" w:rsidRPr="00C35394" w:rsidRDefault="00C35394" w:rsidP="00BE6966">
      <w:pPr>
        <w:numPr>
          <w:ilvl w:val="2"/>
          <w:numId w:val="14"/>
        </w:numPr>
        <w:pBdr>
          <w:top w:val="nil"/>
          <w:left w:val="nil"/>
          <w:bottom w:val="nil"/>
          <w:right w:val="nil"/>
          <w:between w:val="nil"/>
        </w:pBdr>
      </w:pPr>
      <w:r w:rsidRPr="00962456">
        <w:rPr>
          <w:color w:val="000000"/>
        </w:rPr>
        <w:t>Special Friday for 5</w:t>
      </w:r>
      <w:r w:rsidRPr="00962456">
        <w:rPr>
          <w:color w:val="000000"/>
          <w:vertAlign w:val="superscript"/>
        </w:rPr>
        <w:t>th</w:t>
      </w:r>
      <w:r w:rsidRPr="00962456">
        <w:rPr>
          <w:color w:val="000000"/>
        </w:rPr>
        <w:t xml:space="preserve"> grader, they are visiting Friday</w:t>
      </w:r>
    </w:p>
    <w:p w14:paraId="20004885" w14:textId="5F6C3ECB" w:rsidR="00C35394" w:rsidRPr="00C35394" w:rsidRDefault="00C35394" w:rsidP="00BE6966">
      <w:pPr>
        <w:numPr>
          <w:ilvl w:val="2"/>
          <w:numId w:val="14"/>
        </w:numPr>
        <w:pBdr>
          <w:top w:val="nil"/>
          <w:left w:val="nil"/>
          <w:bottom w:val="nil"/>
          <w:right w:val="nil"/>
          <w:between w:val="nil"/>
        </w:pBdr>
      </w:pPr>
      <w:r>
        <w:rPr>
          <w:color w:val="000000"/>
        </w:rPr>
        <w:t>Donut day on Tuesday</w:t>
      </w:r>
    </w:p>
    <w:p w14:paraId="00460F5D" w14:textId="5BD3C521" w:rsidR="00C35394" w:rsidRPr="00C35394" w:rsidRDefault="00C35394" w:rsidP="00BE6966">
      <w:pPr>
        <w:numPr>
          <w:ilvl w:val="2"/>
          <w:numId w:val="14"/>
        </w:numPr>
        <w:pBdr>
          <w:top w:val="nil"/>
          <w:left w:val="nil"/>
          <w:bottom w:val="nil"/>
          <w:right w:val="nil"/>
          <w:between w:val="nil"/>
        </w:pBdr>
      </w:pPr>
      <w:r>
        <w:rPr>
          <w:color w:val="000000"/>
        </w:rPr>
        <w:t>Grand event on 17</w:t>
      </w:r>
      <w:r w:rsidRPr="00C35394">
        <w:rPr>
          <w:color w:val="000000"/>
          <w:vertAlign w:val="superscript"/>
        </w:rPr>
        <w:t>th</w:t>
      </w:r>
    </w:p>
    <w:p w14:paraId="018A620C" w14:textId="7DF51B0D" w:rsidR="00C35394" w:rsidRPr="00C35394" w:rsidRDefault="00C35394" w:rsidP="00BE6966">
      <w:pPr>
        <w:numPr>
          <w:ilvl w:val="2"/>
          <w:numId w:val="14"/>
        </w:numPr>
        <w:pBdr>
          <w:top w:val="nil"/>
          <w:left w:val="nil"/>
          <w:bottom w:val="nil"/>
          <w:right w:val="nil"/>
          <w:between w:val="nil"/>
        </w:pBdr>
      </w:pPr>
      <w:r>
        <w:rPr>
          <w:color w:val="000000"/>
        </w:rPr>
        <w:t>Good turnout for last grand event</w:t>
      </w:r>
    </w:p>
    <w:p w14:paraId="250B685E" w14:textId="3F5FE85B" w:rsidR="00C35394" w:rsidRPr="00C35394" w:rsidRDefault="00C35394" w:rsidP="00BE6966">
      <w:pPr>
        <w:numPr>
          <w:ilvl w:val="2"/>
          <w:numId w:val="14"/>
        </w:numPr>
        <w:pBdr>
          <w:top w:val="nil"/>
          <w:left w:val="nil"/>
          <w:bottom w:val="nil"/>
          <w:right w:val="nil"/>
          <w:between w:val="nil"/>
        </w:pBdr>
      </w:pPr>
      <w:r>
        <w:rPr>
          <w:color w:val="000000"/>
        </w:rPr>
        <w:t xml:space="preserve">Will work on streamlining </w:t>
      </w:r>
    </w:p>
    <w:p w14:paraId="0C49CC08" w14:textId="73EB1E95" w:rsidR="00C35394" w:rsidRPr="00C35394" w:rsidRDefault="00C35394" w:rsidP="00BE6966">
      <w:pPr>
        <w:numPr>
          <w:ilvl w:val="2"/>
          <w:numId w:val="14"/>
        </w:numPr>
        <w:pBdr>
          <w:top w:val="nil"/>
          <w:left w:val="nil"/>
          <w:bottom w:val="nil"/>
          <w:right w:val="nil"/>
          <w:between w:val="nil"/>
        </w:pBdr>
      </w:pPr>
      <w:r>
        <w:rPr>
          <w:color w:val="000000"/>
        </w:rPr>
        <w:t>Hiccup last time – where to have lunch</w:t>
      </w:r>
    </w:p>
    <w:p w14:paraId="30EB17D5" w14:textId="282AD12C" w:rsidR="00C35394" w:rsidRPr="00C35394" w:rsidRDefault="00C35394" w:rsidP="00BE6966">
      <w:pPr>
        <w:numPr>
          <w:ilvl w:val="2"/>
          <w:numId w:val="14"/>
        </w:numPr>
        <w:pBdr>
          <w:top w:val="nil"/>
          <w:left w:val="nil"/>
          <w:bottom w:val="nil"/>
          <w:right w:val="nil"/>
          <w:between w:val="nil"/>
        </w:pBdr>
      </w:pPr>
      <w:r>
        <w:rPr>
          <w:color w:val="000000"/>
        </w:rPr>
        <w:t>75-100 grandparents, didn’t know where to go</w:t>
      </w:r>
    </w:p>
    <w:p w14:paraId="65613F30" w14:textId="4C18C5E7" w:rsidR="00C35394" w:rsidRPr="00D0355C" w:rsidRDefault="00C35394" w:rsidP="00BE6966">
      <w:pPr>
        <w:numPr>
          <w:ilvl w:val="2"/>
          <w:numId w:val="14"/>
        </w:numPr>
        <w:pBdr>
          <w:top w:val="nil"/>
          <w:left w:val="nil"/>
          <w:bottom w:val="nil"/>
          <w:right w:val="nil"/>
          <w:between w:val="nil"/>
        </w:pBdr>
      </w:pPr>
      <w:r>
        <w:rPr>
          <w:color w:val="000000"/>
        </w:rPr>
        <w:t xml:space="preserve">Maybe put brown tables outside, </w:t>
      </w:r>
      <w:proofErr w:type="gramStart"/>
      <w:r>
        <w:rPr>
          <w:color w:val="000000"/>
        </w:rPr>
        <w:t>open up</w:t>
      </w:r>
      <w:proofErr w:type="gramEnd"/>
      <w:r>
        <w:rPr>
          <w:color w:val="000000"/>
        </w:rPr>
        <w:t xml:space="preserve"> field for parking</w:t>
      </w:r>
    </w:p>
    <w:p w14:paraId="4B885CAD" w14:textId="77777777" w:rsidR="001C5C80" w:rsidRDefault="0055596E" w:rsidP="001C5C80">
      <w:pPr>
        <w:numPr>
          <w:ilvl w:val="1"/>
          <w:numId w:val="14"/>
        </w:numPr>
        <w:pBdr>
          <w:top w:val="nil"/>
          <w:left w:val="nil"/>
          <w:bottom w:val="nil"/>
          <w:right w:val="nil"/>
          <w:between w:val="nil"/>
        </w:pBdr>
        <w:ind w:left="810"/>
      </w:pPr>
      <w:r>
        <w:rPr>
          <w:color w:val="000000"/>
        </w:rPr>
        <w:t>Staff Appreciation Week, April 29-May 3, 2024</w:t>
      </w:r>
    </w:p>
    <w:p w14:paraId="09FE9746" w14:textId="59953112" w:rsidR="00C35394" w:rsidRPr="009000B0" w:rsidRDefault="00C35394" w:rsidP="001C5C80">
      <w:pPr>
        <w:numPr>
          <w:ilvl w:val="2"/>
          <w:numId w:val="14"/>
        </w:numPr>
        <w:pBdr>
          <w:top w:val="nil"/>
          <w:left w:val="nil"/>
          <w:bottom w:val="nil"/>
          <w:right w:val="nil"/>
          <w:between w:val="nil"/>
        </w:pBdr>
      </w:pPr>
      <w:r w:rsidRPr="001C5C80">
        <w:rPr>
          <w:color w:val="000000"/>
        </w:rPr>
        <w:t>More info to come</w:t>
      </w:r>
    </w:p>
    <w:p w14:paraId="35EC869C" w14:textId="77777777" w:rsidR="001C5C80" w:rsidRDefault="0055596E" w:rsidP="001C5C80">
      <w:pPr>
        <w:numPr>
          <w:ilvl w:val="1"/>
          <w:numId w:val="14"/>
        </w:numPr>
        <w:pBdr>
          <w:top w:val="nil"/>
          <w:left w:val="nil"/>
          <w:bottom w:val="nil"/>
          <w:right w:val="nil"/>
          <w:between w:val="nil"/>
        </w:pBdr>
        <w:ind w:left="810"/>
      </w:pPr>
      <w:r>
        <w:rPr>
          <w:color w:val="000000"/>
        </w:rPr>
        <w:t>Game Night, May 10, 2024</w:t>
      </w:r>
    </w:p>
    <w:p w14:paraId="410735CC" w14:textId="34337A6D" w:rsidR="00C35394" w:rsidRPr="00952FC7" w:rsidRDefault="00C35394" w:rsidP="001C5C80">
      <w:pPr>
        <w:numPr>
          <w:ilvl w:val="2"/>
          <w:numId w:val="14"/>
        </w:numPr>
        <w:pBdr>
          <w:top w:val="nil"/>
          <w:left w:val="nil"/>
          <w:bottom w:val="nil"/>
          <w:right w:val="nil"/>
          <w:between w:val="nil"/>
        </w:pBdr>
      </w:pPr>
      <w:r w:rsidRPr="001C5C80">
        <w:rPr>
          <w:color w:val="000000"/>
        </w:rPr>
        <w:t>Luau theme, bingo, staff table?</w:t>
      </w:r>
    </w:p>
    <w:p w14:paraId="5B79F4FF" w14:textId="02BABDB7" w:rsidR="00C35394" w:rsidRPr="00C35394" w:rsidRDefault="00C35394" w:rsidP="001C5C80">
      <w:pPr>
        <w:numPr>
          <w:ilvl w:val="1"/>
          <w:numId w:val="14"/>
        </w:numPr>
        <w:pBdr>
          <w:top w:val="nil"/>
          <w:left w:val="nil"/>
          <w:bottom w:val="nil"/>
          <w:right w:val="nil"/>
          <w:between w:val="nil"/>
        </w:pBdr>
        <w:ind w:left="810"/>
      </w:pPr>
      <w:r>
        <w:t>Last week to purchase yearbook – this week</w:t>
      </w:r>
    </w:p>
    <w:p w14:paraId="4226AEFB" w14:textId="77777777" w:rsidR="00BE6966" w:rsidRDefault="0055596E" w:rsidP="00BE6966">
      <w:pPr>
        <w:numPr>
          <w:ilvl w:val="1"/>
          <w:numId w:val="14"/>
        </w:numPr>
        <w:pBdr>
          <w:top w:val="nil"/>
          <w:left w:val="nil"/>
          <w:bottom w:val="nil"/>
          <w:right w:val="nil"/>
          <w:between w:val="nil"/>
        </w:pBdr>
        <w:ind w:left="810"/>
      </w:pPr>
      <w:r>
        <w:rPr>
          <w:color w:val="000000"/>
        </w:rPr>
        <w:t>Open House Art Fair, May 16, 2024</w:t>
      </w:r>
    </w:p>
    <w:p w14:paraId="05422079" w14:textId="734C5259" w:rsidR="00C35394" w:rsidRPr="003D3C93" w:rsidRDefault="00C35394" w:rsidP="00BE6966">
      <w:pPr>
        <w:numPr>
          <w:ilvl w:val="2"/>
          <w:numId w:val="14"/>
        </w:numPr>
        <w:pBdr>
          <w:top w:val="nil"/>
          <w:left w:val="nil"/>
          <w:bottom w:val="nil"/>
          <w:right w:val="nil"/>
          <w:between w:val="nil"/>
        </w:pBdr>
      </w:pPr>
      <w:r w:rsidRPr="00BE6966">
        <w:rPr>
          <w:color w:val="000000"/>
        </w:rPr>
        <w:t>Help frame artwor</w:t>
      </w:r>
      <w:r w:rsidR="00BE6966">
        <w:rPr>
          <w:color w:val="000000"/>
        </w:rPr>
        <w:t>k</w:t>
      </w:r>
    </w:p>
    <w:p w14:paraId="7380BFA3" w14:textId="77777777" w:rsidR="0055596E" w:rsidRPr="00C35394" w:rsidRDefault="0055596E" w:rsidP="00BE6966">
      <w:pPr>
        <w:numPr>
          <w:ilvl w:val="1"/>
          <w:numId w:val="14"/>
        </w:numPr>
        <w:pBdr>
          <w:top w:val="nil"/>
          <w:left w:val="nil"/>
          <w:bottom w:val="nil"/>
          <w:right w:val="nil"/>
          <w:between w:val="nil"/>
        </w:pBdr>
        <w:ind w:left="810"/>
      </w:pPr>
      <w:r>
        <w:rPr>
          <w:color w:val="000000"/>
        </w:rPr>
        <w:t>STEM Showcase, May 21, 2024</w:t>
      </w:r>
    </w:p>
    <w:p w14:paraId="4D969B47" w14:textId="00F78D4A" w:rsidR="00C35394" w:rsidRPr="00C35394" w:rsidRDefault="00C35394" w:rsidP="00C35394">
      <w:pPr>
        <w:numPr>
          <w:ilvl w:val="2"/>
          <w:numId w:val="14"/>
        </w:numPr>
        <w:pBdr>
          <w:top w:val="nil"/>
          <w:left w:val="nil"/>
          <w:bottom w:val="nil"/>
          <w:right w:val="nil"/>
          <w:between w:val="nil"/>
        </w:pBdr>
      </w:pPr>
      <w:r>
        <w:rPr>
          <w:color w:val="000000"/>
        </w:rPr>
        <w:t>Sent flyers home before the break</w:t>
      </w:r>
    </w:p>
    <w:p w14:paraId="33EF698F" w14:textId="250288EE" w:rsidR="00C35394" w:rsidRPr="00C35394" w:rsidRDefault="00C35394" w:rsidP="00C35394">
      <w:pPr>
        <w:numPr>
          <w:ilvl w:val="2"/>
          <w:numId w:val="14"/>
        </w:numPr>
        <w:pBdr>
          <w:top w:val="nil"/>
          <w:left w:val="nil"/>
          <w:bottom w:val="nil"/>
          <w:right w:val="nil"/>
          <w:between w:val="nil"/>
        </w:pBdr>
      </w:pPr>
      <w:r>
        <w:rPr>
          <w:color w:val="000000"/>
        </w:rPr>
        <w:t>28 signups</w:t>
      </w:r>
      <w:r w:rsidR="005B43A1">
        <w:rPr>
          <w:color w:val="000000"/>
        </w:rPr>
        <w:t xml:space="preserve"> showing interest</w:t>
      </w:r>
    </w:p>
    <w:p w14:paraId="03B73EC8" w14:textId="0299A6E5" w:rsidR="00C35394" w:rsidRPr="00FD667F" w:rsidRDefault="005B43A1" w:rsidP="00C35394">
      <w:pPr>
        <w:numPr>
          <w:ilvl w:val="2"/>
          <w:numId w:val="14"/>
        </w:numPr>
        <w:pBdr>
          <w:top w:val="nil"/>
          <w:left w:val="nil"/>
          <w:bottom w:val="nil"/>
          <w:right w:val="nil"/>
          <w:between w:val="nil"/>
        </w:pBdr>
      </w:pPr>
      <w:r>
        <w:rPr>
          <w:color w:val="000000"/>
        </w:rPr>
        <w:t xml:space="preserve">One </w:t>
      </w:r>
      <w:r w:rsidR="00FD667F">
        <w:rPr>
          <w:color w:val="000000"/>
        </w:rPr>
        <w:t>5</w:t>
      </w:r>
      <w:r w:rsidR="00FD667F" w:rsidRPr="00FD667F">
        <w:rPr>
          <w:color w:val="000000"/>
          <w:vertAlign w:val="superscript"/>
        </w:rPr>
        <w:t>th</w:t>
      </w:r>
      <w:r w:rsidR="00FD667F">
        <w:rPr>
          <w:color w:val="000000"/>
        </w:rPr>
        <w:t xml:space="preserve"> grade class didn’t get it until today </w:t>
      </w:r>
    </w:p>
    <w:p w14:paraId="7AF3CF96" w14:textId="24BBDE83" w:rsidR="00FD667F" w:rsidRPr="00FD667F" w:rsidRDefault="005B43A1" w:rsidP="00C35394">
      <w:pPr>
        <w:numPr>
          <w:ilvl w:val="2"/>
          <w:numId w:val="14"/>
        </w:numPr>
        <w:pBdr>
          <w:top w:val="nil"/>
          <w:left w:val="nil"/>
          <w:bottom w:val="nil"/>
          <w:right w:val="nil"/>
          <w:between w:val="nil"/>
        </w:pBdr>
      </w:pPr>
      <w:r>
        <w:rPr>
          <w:color w:val="000000"/>
        </w:rPr>
        <w:t>Signup</w:t>
      </w:r>
      <w:r w:rsidR="00FD667F">
        <w:rPr>
          <w:color w:val="000000"/>
        </w:rPr>
        <w:t xml:space="preserve"> is to show interest</w:t>
      </w:r>
    </w:p>
    <w:p w14:paraId="3EC608CA" w14:textId="73BC546A" w:rsidR="00FD667F" w:rsidRPr="00FD667F" w:rsidRDefault="00FD667F" w:rsidP="00C35394">
      <w:pPr>
        <w:numPr>
          <w:ilvl w:val="2"/>
          <w:numId w:val="14"/>
        </w:numPr>
        <w:pBdr>
          <w:top w:val="nil"/>
          <w:left w:val="nil"/>
          <w:bottom w:val="nil"/>
          <w:right w:val="nil"/>
          <w:between w:val="nil"/>
        </w:pBdr>
      </w:pPr>
      <w:r>
        <w:rPr>
          <w:color w:val="000000"/>
        </w:rPr>
        <w:t xml:space="preserve">Will need another </w:t>
      </w:r>
      <w:r w:rsidR="005B43A1">
        <w:rPr>
          <w:color w:val="000000"/>
        </w:rPr>
        <w:t>signup</w:t>
      </w:r>
      <w:r>
        <w:rPr>
          <w:color w:val="000000"/>
        </w:rPr>
        <w:t xml:space="preserve"> to submit project </w:t>
      </w:r>
      <w:proofErr w:type="gramStart"/>
      <w:r>
        <w:rPr>
          <w:color w:val="000000"/>
        </w:rPr>
        <w:t>in order to</w:t>
      </w:r>
      <w:proofErr w:type="gramEnd"/>
      <w:r>
        <w:rPr>
          <w:color w:val="000000"/>
        </w:rPr>
        <w:t xml:space="preserve"> get it judged </w:t>
      </w:r>
    </w:p>
    <w:p w14:paraId="03973816" w14:textId="561F4119" w:rsidR="00FD667F" w:rsidRPr="00FD667F" w:rsidRDefault="00FD667F" w:rsidP="00C35394">
      <w:pPr>
        <w:numPr>
          <w:ilvl w:val="2"/>
          <w:numId w:val="14"/>
        </w:numPr>
        <w:pBdr>
          <w:top w:val="nil"/>
          <w:left w:val="nil"/>
          <w:bottom w:val="nil"/>
          <w:right w:val="nil"/>
          <w:between w:val="nil"/>
        </w:pBdr>
      </w:pPr>
      <w:r>
        <w:rPr>
          <w:color w:val="000000"/>
        </w:rPr>
        <w:lastRenderedPageBreak/>
        <w:t>Ask middle school/ high school science teachers for guest judges</w:t>
      </w:r>
    </w:p>
    <w:p w14:paraId="4F73AF90" w14:textId="69277D1B" w:rsidR="005B43A1" w:rsidRPr="005B43A1" w:rsidRDefault="00FD667F" w:rsidP="00C35394">
      <w:pPr>
        <w:numPr>
          <w:ilvl w:val="2"/>
          <w:numId w:val="14"/>
        </w:numPr>
        <w:pBdr>
          <w:top w:val="nil"/>
          <w:left w:val="nil"/>
          <w:bottom w:val="nil"/>
          <w:right w:val="nil"/>
          <w:between w:val="nil"/>
        </w:pBdr>
      </w:pPr>
      <w:r>
        <w:rPr>
          <w:color w:val="000000"/>
        </w:rPr>
        <w:t>May 21 5-6:30</w:t>
      </w:r>
    </w:p>
    <w:p w14:paraId="18990189" w14:textId="1AFF4E83" w:rsidR="00FD667F" w:rsidRPr="00FD667F" w:rsidRDefault="00FD667F" w:rsidP="00C35394">
      <w:pPr>
        <w:numPr>
          <w:ilvl w:val="2"/>
          <w:numId w:val="14"/>
        </w:numPr>
        <w:pBdr>
          <w:top w:val="nil"/>
          <w:left w:val="nil"/>
          <w:bottom w:val="nil"/>
          <w:right w:val="nil"/>
          <w:between w:val="nil"/>
        </w:pBdr>
      </w:pPr>
      <w:r>
        <w:rPr>
          <w:color w:val="000000"/>
        </w:rPr>
        <w:t>Exner can send email to Calabasas HS</w:t>
      </w:r>
    </w:p>
    <w:p w14:paraId="6F681D5A" w14:textId="532099F4" w:rsidR="00FD667F" w:rsidRPr="00FD667F" w:rsidRDefault="00FD667F" w:rsidP="00AB19F5">
      <w:pPr>
        <w:numPr>
          <w:ilvl w:val="2"/>
          <w:numId w:val="14"/>
        </w:numPr>
        <w:pBdr>
          <w:top w:val="nil"/>
          <w:left w:val="nil"/>
          <w:bottom w:val="nil"/>
          <w:right w:val="nil"/>
          <w:between w:val="nil"/>
        </w:pBdr>
      </w:pPr>
      <w:r>
        <w:rPr>
          <w:color w:val="000000"/>
        </w:rPr>
        <w:t xml:space="preserve">Enrichment Robotics </w:t>
      </w:r>
      <w:r w:rsidR="00AB19F5">
        <w:rPr>
          <w:color w:val="000000"/>
        </w:rPr>
        <w:t xml:space="preserve">may help, </w:t>
      </w:r>
      <w:proofErr w:type="gramStart"/>
      <w:r w:rsidR="00AB19F5">
        <w:rPr>
          <w:color w:val="000000"/>
        </w:rPr>
        <w:t>have to</w:t>
      </w:r>
      <w:proofErr w:type="gramEnd"/>
      <w:r w:rsidR="00AB19F5">
        <w:rPr>
          <w:color w:val="000000"/>
        </w:rPr>
        <w:t xml:space="preserve"> </w:t>
      </w:r>
      <w:r w:rsidR="00192382">
        <w:rPr>
          <w:color w:val="000000"/>
        </w:rPr>
        <w:t>look into it</w:t>
      </w:r>
    </w:p>
    <w:p w14:paraId="376998C0" w14:textId="6BCBE6C8" w:rsidR="00FD667F" w:rsidRPr="00FD667F" w:rsidRDefault="00C54464" w:rsidP="00C35394">
      <w:pPr>
        <w:numPr>
          <w:ilvl w:val="2"/>
          <w:numId w:val="14"/>
        </w:numPr>
        <w:pBdr>
          <w:top w:val="nil"/>
          <w:left w:val="nil"/>
          <w:bottom w:val="nil"/>
          <w:right w:val="nil"/>
          <w:between w:val="nil"/>
        </w:pBdr>
      </w:pPr>
      <w:r>
        <w:rPr>
          <w:color w:val="000000"/>
        </w:rPr>
        <w:t>W</w:t>
      </w:r>
      <w:r w:rsidR="00FD667F">
        <w:rPr>
          <w:color w:val="000000"/>
        </w:rPr>
        <w:t>ill be sharing links and it can go on webpage</w:t>
      </w:r>
    </w:p>
    <w:p w14:paraId="489BD29E" w14:textId="005F4140" w:rsidR="00FD667F" w:rsidRDefault="00FD667F" w:rsidP="00C54464">
      <w:pPr>
        <w:numPr>
          <w:ilvl w:val="2"/>
          <w:numId w:val="14"/>
        </w:numPr>
        <w:pBdr>
          <w:top w:val="nil"/>
          <w:left w:val="nil"/>
          <w:bottom w:val="nil"/>
          <w:right w:val="nil"/>
          <w:between w:val="nil"/>
        </w:pBdr>
      </w:pPr>
      <w:r>
        <w:rPr>
          <w:color w:val="000000"/>
        </w:rPr>
        <w:t>Want to get student to promote it, will work with student council</w:t>
      </w:r>
    </w:p>
    <w:p w14:paraId="5E4C7902" w14:textId="77777777" w:rsidR="00C54464" w:rsidRPr="00952FC7" w:rsidRDefault="00C54464" w:rsidP="00C54464">
      <w:pPr>
        <w:pBdr>
          <w:top w:val="nil"/>
          <w:left w:val="nil"/>
          <w:bottom w:val="nil"/>
          <w:right w:val="nil"/>
          <w:between w:val="nil"/>
        </w:pBdr>
        <w:ind w:left="2160"/>
      </w:pPr>
    </w:p>
    <w:p w14:paraId="2D44C94D" w14:textId="77777777" w:rsidR="0055596E" w:rsidRPr="00FD667F" w:rsidRDefault="0055596E" w:rsidP="0055596E">
      <w:pPr>
        <w:numPr>
          <w:ilvl w:val="1"/>
          <w:numId w:val="14"/>
        </w:numPr>
        <w:pBdr>
          <w:top w:val="nil"/>
          <w:left w:val="nil"/>
          <w:bottom w:val="nil"/>
          <w:right w:val="nil"/>
          <w:between w:val="nil"/>
        </w:pBdr>
      </w:pPr>
      <w:r>
        <w:rPr>
          <w:color w:val="000000"/>
        </w:rPr>
        <w:t>Dodger Day, June 2, 2024</w:t>
      </w:r>
    </w:p>
    <w:p w14:paraId="1C5133A6" w14:textId="3E9BD364" w:rsidR="00FD667F" w:rsidRPr="00FD667F" w:rsidRDefault="00FD667F" w:rsidP="00FD667F">
      <w:pPr>
        <w:numPr>
          <w:ilvl w:val="2"/>
          <w:numId w:val="14"/>
        </w:numPr>
        <w:pBdr>
          <w:top w:val="nil"/>
          <w:left w:val="nil"/>
          <w:bottom w:val="nil"/>
          <w:right w:val="nil"/>
          <w:between w:val="nil"/>
        </w:pBdr>
      </w:pPr>
      <w:r>
        <w:rPr>
          <w:color w:val="000000"/>
        </w:rPr>
        <w:t>1pm</w:t>
      </w:r>
      <w:r w:rsidR="00192382">
        <w:rPr>
          <w:color w:val="000000"/>
        </w:rPr>
        <w:t>, $50 per ticket</w:t>
      </w:r>
    </w:p>
    <w:p w14:paraId="6EC7BB80" w14:textId="551DC8E4" w:rsidR="00FD667F" w:rsidRDefault="00FD667F" w:rsidP="00FD667F">
      <w:pPr>
        <w:numPr>
          <w:ilvl w:val="2"/>
          <w:numId w:val="14"/>
        </w:numPr>
        <w:pBdr>
          <w:top w:val="nil"/>
          <w:left w:val="nil"/>
          <w:bottom w:val="nil"/>
          <w:right w:val="nil"/>
          <w:between w:val="nil"/>
        </w:pBdr>
      </w:pPr>
      <w:r>
        <w:rPr>
          <w:color w:val="000000"/>
        </w:rPr>
        <w:t>It will be fun</w:t>
      </w:r>
    </w:p>
    <w:p w14:paraId="6CAD2B84" w14:textId="64C78C27" w:rsidR="00FD667F" w:rsidRDefault="00FD667F" w:rsidP="00FD667F">
      <w:pPr>
        <w:numPr>
          <w:ilvl w:val="2"/>
          <w:numId w:val="14"/>
        </w:numPr>
        <w:pBdr>
          <w:top w:val="nil"/>
          <w:left w:val="nil"/>
          <w:bottom w:val="nil"/>
          <w:right w:val="nil"/>
          <w:between w:val="nil"/>
        </w:pBdr>
      </w:pPr>
      <w:r>
        <w:t xml:space="preserve">170 tickets </w:t>
      </w:r>
    </w:p>
    <w:p w14:paraId="20607C7A" w14:textId="563EAA2C" w:rsidR="00FD667F" w:rsidRDefault="00FD667F" w:rsidP="00FD667F">
      <w:pPr>
        <w:numPr>
          <w:ilvl w:val="2"/>
          <w:numId w:val="14"/>
        </w:numPr>
        <w:pBdr>
          <w:top w:val="nil"/>
          <w:left w:val="nil"/>
          <w:bottom w:val="nil"/>
          <w:right w:val="nil"/>
          <w:between w:val="nil"/>
        </w:pBdr>
      </w:pPr>
      <w:r>
        <w:t>Open it on 15</w:t>
      </w:r>
      <w:r w:rsidRPr="00FD667F">
        <w:rPr>
          <w:vertAlign w:val="superscript"/>
        </w:rPr>
        <w:t>th</w:t>
      </w:r>
      <w:r>
        <w:t xml:space="preserve"> after the bookfair </w:t>
      </w:r>
    </w:p>
    <w:p w14:paraId="24A26842" w14:textId="3780B48E" w:rsidR="00FD667F" w:rsidRDefault="00FD667F" w:rsidP="00FD667F">
      <w:pPr>
        <w:numPr>
          <w:ilvl w:val="2"/>
          <w:numId w:val="14"/>
        </w:numPr>
        <w:pBdr>
          <w:top w:val="nil"/>
          <w:left w:val="nil"/>
          <w:bottom w:val="nil"/>
          <w:right w:val="nil"/>
          <w:between w:val="nil"/>
        </w:pBdr>
      </w:pPr>
      <w:r>
        <w:t>Can order more for next year</w:t>
      </w:r>
    </w:p>
    <w:p w14:paraId="517A8047" w14:textId="4EB2EEE7" w:rsidR="00FD667F" w:rsidRDefault="00FD667F" w:rsidP="00FD667F">
      <w:pPr>
        <w:numPr>
          <w:ilvl w:val="2"/>
          <w:numId w:val="14"/>
        </w:numPr>
        <w:pBdr>
          <w:top w:val="nil"/>
          <w:left w:val="nil"/>
          <w:bottom w:val="nil"/>
          <w:right w:val="nil"/>
          <w:between w:val="nil"/>
        </w:pBdr>
      </w:pPr>
      <w:r>
        <w:t>Limit of 6 per family</w:t>
      </w:r>
    </w:p>
    <w:p w14:paraId="7CE90149" w14:textId="22E7E11C" w:rsidR="00FD667F" w:rsidRDefault="00FD667F" w:rsidP="00FD667F">
      <w:pPr>
        <w:numPr>
          <w:ilvl w:val="2"/>
          <w:numId w:val="14"/>
        </w:numPr>
        <w:pBdr>
          <w:top w:val="nil"/>
          <w:left w:val="nil"/>
          <w:bottom w:val="nil"/>
          <w:right w:val="nil"/>
          <w:between w:val="nil"/>
        </w:pBdr>
      </w:pPr>
      <w:r>
        <w:t>They will acknowledge</w:t>
      </w:r>
      <w:r w:rsidR="00192382">
        <w:t xml:space="preserve"> the </w:t>
      </w:r>
      <w:proofErr w:type="gramStart"/>
      <w:r w:rsidR="00192382">
        <w:t>School</w:t>
      </w:r>
      <w:proofErr w:type="gramEnd"/>
      <w:r w:rsidR="00192382">
        <w:t xml:space="preserve"> at the game</w:t>
      </w:r>
    </w:p>
    <w:p w14:paraId="5C1C4AA8" w14:textId="12A167F4" w:rsidR="00FD667F" w:rsidRDefault="00FD667F" w:rsidP="00FD667F">
      <w:pPr>
        <w:numPr>
          <w:ilvl w:val="1"/>
          <w:numId w:val="14"/>
        </w:numPr>
        <w:pBdr>
          <w:top w:val="nil"/>
          <w:left w:val="nil"/>
          <w:bottom w:val="nil"/>
          <w:right w:val="nil"/>
          <w:between w:val="nil"/>
        </w:pBdr>
      </w:pPr>
      <w:r>
        <w:t>5</w:t>
      </w:r>
      <w:r w:rsidRPr="00FD667F">
        <w:rPr>
          <w:vertAlign w:val="superscript"/>
        </w:rPr>
        <w:t>th</w:t>
      </w:r>
      <w:r>
        <w:t xml:space="preserve"> grade – beach day, can’t go in water</w:t>
      </w:r>
      <w:r w:rsidR="00192382">
        <w:t xml:space="preserve"> due to </w:t>
      </w:r>
      <w:r>
        <w:t>board policy</w:t>
      </w:r>
    </w:p>
    <w:p w14:paraId="72DC0CB9" w14:textId="08DF959E" w:rsidR="00FD667F" w:rsidRDefault="00FD667F" w:rsidP="00FD667F">
      <w:pPr>
        <w:numPr>
          <w:ilvl w:val="2"/>
          <w:numId w:val="14"/>
        </w:numPr>
        <w:pBdr>
          <w:top w:val="nil"/>
          <w:left w:val="nil"/>
          <w:bottom w:val="nil"/>
          <w:right w:val="nil"/>
          <w:between w:val="nil"/>
        </w:pBdr>
      </w:pPr>
      <w:r>
        <w:t xml:space="preserve">Planning lots of activities, </w:t>
      </w:r>
      <w:proofErr w:type="gramStart"/>
      <w:r>
        <w:t>sand castle</w:t>
      </w:r>
      <w:proofErr w:type="gramEnd"/>
      <w:r>
        <w:t>, relay race, frisbee, they will have great time</w:t>
      </w:r>
    </w:p>
    <w:p w14:paraId="11409F67" w14:textId="3541150C" w:rsidR="00FD667F" w:rsidRDefault="00FD667F" w:rsidP="00FD667F">
      <w:pPr>
        <w:numPr>
          <w:ilvl w:val="2"/>
          <w:numId w:val="14"/>
        </w:numPr>
        <w:pBdr>
          <w:top w:val="nil"/>
          <w:left w:val="nil"/>
          <w:bottom w:val="nil"/>
          <w:right w:val="nil"/>
          <w:between w:val="nil"/>
        </w:pBdr>
      </w:pPr>
      <w:r>
        <w:t>Tuesday culmination</w:t>
      </w:r>
    </w:p>
    <w:p w14:paraId="1FA30F5F" w14:textId="0C4C7936" w:rsidR="00FD667F" w:rsidRDefault="00FD667F" w:rsidP="00FD667F">
      <w:pPr>
        <w:numPr>
          <w:ilvl w:val="2"/>
          <w:numId w:val="14"/>
        </w:numPr>
        <w:pBdr>
          <w:top w:val="nil"/>
          <w:left w:val="nil"/>
          <w:bottom w:val="nil"/>
          <w:right w:val="nil"/>
          <w:between w:val="nil"/>
        </w:pBdr>
      </w:pPr>
      <w:r>
        <w:t>Wednesday field party and then party in Hidden Hills</w:t>
      </w:r>
    </w:p>
    <w:p w14:paraId="6C064B8D" w14:textId="6311DF34" w:rsidR="00FD667F" w:rsidRDefault="00FD667F" w:rsidP="00FD667F">
      <w:pPr>
        <w:numPr>
          <w:ilvl w:val="2"/>
          <w:numId w:val="14"/>
        </w:numPr>
        <w:pBdr>
          <w:top w:val="nil"/>
          <w:left w:val="nil"/>
          <w:bottom w:val="nil"/>
          <w:right w:val="nil"/>
          <w:between w:val="nil"/>
        </w:pBdr>
      </w:pPr>
      <w:r>
        <w:t xml:space="preserve">Amazing </w:t>
      </w:r>
      <w:r w:rsidR="00A847A0">
        <w:t>fundraising – 36K when goal was 30K</w:t>
      </w:r>
    </w:p>
    <w:p w14:paraId="68E5201A" w14:textId="179AFB82" w:rsidR="00FD667F" w:rsidRDefault="00A847A0" w:rsidP="00FD667F">
      <w:pPr>
        <w:numPr>
          <w:ilvl w:val="1"/>
          <w:numId w:val="14"/>
        </w:numPr>
        <w:pBdr>
          <w:top w:val="nil"/>
          <w:left w:val="nil"/>
          <w:bottom w:val="nil"/>
          <w:right w:val="nil"/>
          <w:between w:val="nil"/>
        </w:pBdr>
      </w:pPr>
      <w:r>
        <w:t>VAPA</w:t>
      </w:r>
    </w:p>
    <w:p w14:paraId="78FD6DC7" w14:textId="0FCA2E62" w:rsidR="00A847A0" w:rsidRDefault="00A847A0" w:rsidP="00A847A0">
      <w:pPr>
        <w:numPr>
          <w:ilvl w:val="2"/>
          <w:numId w:val="14"/>
        </w:numPr>
        <w:pBdr>
          <w:top w:val="nil"/>
          <w:left w:val="nil"/>
          <w:bottom w:val="nil"/>
          <w:right w:val="nil"/>
          <w:between w:val="nil"/>
        </w:pBdr>
      </w:pPr>
      <w:r>
        <w:t>Good opportunity</w:t>
      </w:r>
    </w:p>
    <w:p w14:paraId="0390A19A" w14:textId="06F8C6A7" w:rsidR="00A847A0" w:rsidRDefault="00A847A0" w:rsidP="00A847A0">
      <w:pPr>
        <w:numPr>
          <w:ilvl w:val="2"/>
          <w:numId w:val="14"/>
        </w:numPr>
        <w:pBdr>
          <w:top w:val="nil"/>
          <w:left w:val="nil"/>
          <w:bottom w:val="nil"/>
          <w:right w:val="nil"/>
          <w:between w:val="nil"/>
        </w:pBdr>
      </w:pPr>
      <w:r>
        <w:t xml:space="preserve">Hard to get enough busses because of competing events </w:t>
      </w:r>
    </w:p>
    <w:p w14:paraId="26957632" w14:textId="47B54AE7" w:rsidR="006879D3" w:rsidRDefault="00EA2032" w:rsidP="00A847A0">
      <w:pPr>
        <w:numPr>
          <w:ilvl w:val="2"/>
          <w:numId w:val="14"/>
        </w:numPr>
        <w:pBdr>
          <w:top w:val="nil"/>
          <w:left w:val="nil"/>
          <w:bottom w:val="nil"/>
          <w:right w:val="nil"/>
          <w:between w:val="nil"/>
        </w:pBdr>
      </w:pPr>
      <w:r>
        <w:t>Will be livestream</w:t>
      </w:r>
    </w:p>
    <w:p w14:paraId="63D164B7" w14:textId="5B4CCE9D" w:rsidR="00EA2032" w:rsidRDefault="00EA2032" w:rsidP="00A847A0">
      <w:pPr>
        <w:numPr>
          <w:ilvl w:val="2"/>
          <w:numId w:val="14"/>
        </w:numPr>
        <w:pBdr>
          <w:top w:val="nil"/>
          <w:left w:val="nil"/>
          <w:bottom w:val="nil"/>
          <w:right w:val="nil"/>
          <w:between w:val="nil"/>
        </w:pBdr>
      </w:pPr>
      <w:r>
        <w:t>Will do school performance for parents by grade level on different days</w:t>
      </w:r>
      <w:r w:rsidR="0028618F">
        <w:t xml:space="preserve"> as an assembly for parents</w:t>
      </w:r>
      <w:r>
        <w:t xml:space="preserve">, discussing dates, try to see if </w:t>
      </w:r>
      <w:proofErr w:type="spellStart"/>
      <w:r>
        <w:t>Ms</w:t>
      </w:r>
      <w:proofErr w:type="spellEnd"/>
      <w:r>
        <w:t xml:space="preserve"> </w:t>
      </w:r>
      <w:proofErr w:type="spellStart"/>
      <w:r>
        <w:t>Bodenseick</w:t>
      </w:r>
      <w:proofErr w:type="spellEnd"/>
      <w:r>
        <w:t xml:space="preserve"> can be present</w:t>
      </w:r>
      <w:r w:rsidR="0028618F">
        <w:t xml:space="preserve">. Does not have to be with Friday assembly. </w:t>
      </w:r>
    </w:p>
    <w:p w14:paraId="73D9AD70" w14:textId="796E58E6" w:rsidR="006879D3" w:rsidRDefault="006879D3" w:rsidP="006879D3">
      <w:pPr>
        <w:pBdr>
          <w:top w:val="nil"/>
          <w:left w:val="nil"/>
          <w:bottom w:val="nil"/>
          <w:right w:val="nil"/>
          <w:between w:val="nil"/>
        </w:pBdr>
      </w:pPr>
      <w:r>
        <w:t>Meeting adjourned at 7:17pm</w:t>
      </w:r>
      <w:r w:rsidR="00CF5166">
        <w:t xml:space="preserve"> by Jen and Emily</w:t>
      </w:r>
    </w:p>
    <w:p w14:paraId="42EB56D4" w14:textId="77777777" w:rsidR="0055596E" w:rsidRDefault="0055596E" w:rsidP="0055596E">
      <w:pPr>
        <w:pBdr>
          <w:top w:val="nil"/>
          <w:left w:val="nil"/>
          <w:bottom w:val="nil"/>
          <w:right w:val="nil"/>
          <w:between w:val="nil"/>
        </w:pBdr>
        <w:ind w:left="1440"/>
        <w:rPr>
          <w:color w:val="000000"/>
        </w:rPr>
      </w:pPr>
    </w:p>
    <w:p w14:paraId="596EE445" w14:textId="77777777" w:rsidR="0055596E" w:rsidRDefault="0055596E" w:rsidP="009C6948">
      <w:pPr>
        <w:pBdr>
          <w:top w:val="nil"/>
          <w:left w:val="nil"/>
          <w:bottom w:val="nil"/>
          <w:right w:val="nil"/>
          <w:between w:val="nil"/>
        </w:pBdr>
      </w:pPr>
      <w:r>
        <w:rPr>
          <w:color w:val="000000"/>
        </w:rPr>
        <w:t xml:space="preserve">Closing – Next Meeting May 14, </w:t>
      </w:r>
      <w:proofErr w:type="gramStart"/>
      <w:r>
        <w:rPr>
          <w:color w:val="000000"/>
        </w:rPr>
        <w:t>2024</w:t>
      </w:r>
      <w:proofErr w:type="gramEnd"/>
      <w:r>
        <w:rPr>
          <w:color w:val="000000"/>
        </w:rPr>
        <w:t xml:space="preserve"> at 8:15am</w:t>
      </w:r>
    </w:p>
    <w:p w14:paraId="028CC4F5" w14:textId="77777777" w:rsidR="0055596E" w:rsidRPr="00D97C9A" w:rsidRDefault="0055596E" w:rsidP="00BE06FA">
      <w:pPr>
        <w:rPr>
          <w:i/>
        </w:rPr>
      </w:pPr>
    </w:p>
    <w:sectPr w:rsidR="0055596E" w:rsidRPr="00D97C9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E3D4A" w14:textId="77777777" w:rsidR="00106404" w:rsidRDefault="00106404" w:rsidP="00125D83">
      <w:pPr>
        <w:spacing w:line="240" w:lineRule="auto"/>
      </w:pPr>
      <w:r>
        <w:separator/>
      </w:r>
    </w:p>
  </w:endnote>
  <w:endnote w:type="continuationSeparator" w:id="0">
    <w:p w14:paraId="361F97A9" w14:textId="77777777" w:rsidR="00106404" w:rsidRDefault="00106404" w:rsidP="00125D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4A88E" w14:textId="77777777" w:rsidR="00106404" w:rsidRDefault="00106404" w:rsidP="00125D83">
      <w:pPr>
        <w:spacing w:line="240" w:lineRule="auto"/>
      </w:pPr>
      <w:r>
        <w:separator/>
      </w:r>
    </w:p>
  </w:footnote>
  <w:footnote w:type="continuationSeparator" w:id="0">
    <w:p w14:paraId="17D19B55" w14:textId="77777777" w:rsidR="00106404" w:rsidRDefault="00106404" w:rsidP="00125D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F00C5"/>
    <w:multiLevelType w:val="hybridMultilevel"/>
    <w:tmpl w:val="3FA4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A210C"/>
    <w:multiLevelType w:val="hybridMultilevel"/>
    <w:tmpl w:val="0622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8776F"/>
    <w:multiLevelType w:val="hybridMultilevel"/>
    <w:tmpl w:val="4BFC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23000"/>
    <w:multiLevelType w:val="hybridMultilevel"/>
    <w:tmpl w:val="5116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278EF"/>
    <w:multiLevelType w:val="hybridMultilevel"/>
    <w:tmpl w:val="9398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66D38"/>
    <w:multiLevelType w:val="hybridMultilevel"/>
    <w:tmpl w:val="9FEA4A2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3A3C79"/>
    <w:multiLevelType w:val="hybridMultilevel"/>
    <w:tmpl w:val="77B4B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4A70AE"/>
    <w:multiLevelType w:val="hybridMultilevel"/>
    <w:tmpl w:val="12582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421F6"/>
    <w:multiLevelType w:val="hybridMultilevel"/>
    <w:tmpl w:val="2898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1442D"/>
    <w:multiLevelType w:val="multilevel"/>
    <w:tmpl w:val="7B144F9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20516A"/>
    <w:multiLevelType w:val="hybridMultilevel"/>
    <w:tmpl w:val="301E6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C6DA9"/>
    <w:multiLevelType w:val="hybridMultilevel"/>
    <w:tmpl w:val="7F80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70E86"/>
    <w:multiLevelType w:val="hybridMultilevel"/>
    <w:tmpl w:val="428EC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3136E"/>
    <w:multiLevelType w:val="hybridMultilevel"/>
    <w:tmpl w:val="2E32ADBE"/>
    <w:lvl w:ilvl="0" w:tplc="10F4E352">
      <w:start w:val="1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373B6"/>
    <w:multiLevelType w:val="hybridMultilevel"/>
    <w:tmpl w:val="BEF4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77BF3"/>
    <w:multiLevelType w:val="hybridMultilevel"/>
    <w:tmpl w:val="E6F0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A647E"/>
    <w:multiLevelType w:val="hybridMultilevel"/>
    <w:tmpl w:val="109C8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D5597"/>
    <w:multiLevelType w:val="hybridMultilevel"/>
    <w:tmpl w:val="7EE22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11683394">
    <w:abstractNumId w:val="8"/>
  </w:num>
  <w:num w:numId="2" w16cid:durableId="804353163">
    <w:abstractNumId w:val="16"/>
  </w:num>
  <w:num w:numId="3" w16cid:durableId="1454596273">
    <w:abstractNumId w:val="10"/>
  </w:num>
  <w:num w:numId="4" w16cid:durableId="799347736">
    <w:abstractNumId w:val="1"/>
  </w:num>
  <w:num w:numId="5" w16cid:durableId="1986662458">
    <w:abstractNumId w:val="11"/>
  </w:num>
  <w:num w:numId="6" w16cid:durableId="1922174978">
    <w:abstractNumId w:val="15"/>
  </w:num>
  <w:num w:numId="7" w16cid:durableId="946041217">
    <w:abstractNumId w:val="7"/>
  </w:num>
  <w:num w:numId="8" w16cid:durableId="1222016971">
    <w:abstractNumId w:val="14"/>
  </w:num>
  <w:num w:numId="9" w16cid:durableId="925456927">
    <w:abstractNumId w:val="4"/>
  </w:num>
  <w:num w:numId="10" w16cid:durableId="1978684136">
    <w:abstractNumId w:val="13"/>
  </w:num>
  <w:num w:numId="11" w16cid:durableId="578099561">
    <w:abstractNumId w:val="0"/>
  </w:num>
  <w:num w:numId="12" w16cid:durableId="1335184387">
    <w:abstractNumId w:val="12"/>
  </w:num>
  <w:num w:numId="13" w16cid:durableId="1273053854">
    <w:abstractNumId w:val="5"/>
  </w:num>
  <w:num w:numId="14" w16cid:durableId="604463992">
    <w:abstractNumId w:val="9"/>
  </w:num>
  <w:num w:numId="15" w16cid:durableId="451241711">
    <w:abstractNumId w:val="6"/>
  </w:num>
  <w:num w:numId="16" w16cid:durableId="638653421">
    <w:abstractNumId w:val="2"/>
  </w:num>
  <w:num w:numId="17" w16cid:durableId="2079669291">
    <w:abstractNumId w:val="17"/>
  </w:num>
  <w:num w:numId="18" w16cid:durableId="91189547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E44"/>
    <w:rsid w:val="000014FC"/>
    <w:rsid w:val="000043DF"/>
    <w:rsid w:val="000110C0"/>
    <w:rsid w:val="0002766D"/>
    <w:rsid w:val="00030B69"/>
    <w:rsid w:val="000336B2"/>
    <w:rsid w:val="00033898"/>
    <w:rsid w:val="00036B58"/>
    <w:rsid w:val="00040ACC"/>
    <w:rsid w:val="00041261"/>
    <w:rsid w:val="00042054"/>
    <w:rsid w:val="000518AE"/>
    <w:rsid w:val="000523B9"/>
    <w:rsid w:val="00065081"/>
    <w:rsid w:val="00070A35"/>
    <w:rsid w:val="000767F5"/>
    <w:rsid w:val="000816B9"/>
    <w:rsid w:val="00092518"/>
    <w:rsid w:val="00094F49"/>
    <w:rsid w:val="000A2D43"/>
    <w:rsid w:val="000A5142"/>
    <w:rsid w:val="000B2D51"/>
    <w:rsid w:val="000B50CA"/>
    <w:rsid w:val="000C1CBC"/>
    <w:rsid w:val="000E424A"/>
    <w:rsid w:val="000F1ABC"/>
    <w:rsid w:val="000F5A3A"/>
    <w:rsid w:val="000F68FC"/>
    <w:rsid w:val="00101775"/>
    <w:rsid w:val="0010277E"/>
    <w:rsid w:val="001045AE"/>
    <w:rsid w:val="00106404"/>
    <w:rsid w:val="00113344"/>
    <w:rsid w:val="00113859"/>
    <w:rsid w:val="00113AB3"/>
    <w:rsid w:val="00113ADD"/>
    <w:rsid w:val="00117ABD"/>
    <w:rsid w:val="00121679"/>
    <w:rsid w:val="001225EF"/>
    <w:rsid w:val="00125D83"/>
    <w:rsid w:val="00126428"/>
    <w:rsid w:val="00130879"/>
    <w:rsid w:val="00130BA7"/>
    <w:rsid w:val="0013165E"/>
    <w:rsid w:val="00134767"/>
    <w:rsid w:val="0014562E"/>
    <w:rsid w:val="00150DF0"/>
    <w:rsid w:val="0015353F"/>
    <w:rsid w:val="001813CA"/>
    <w:rsid w:val="00182062"/>
    <w:rsid w:val="00184D18"/>
    <w:rsid w:val="001901B1"/>
    <w:rsid w:val="00192382"/>
    <w:rsid w:val="0019319B"/>
    <w:rsid w:val="001B664A"/>
    <w:rsid w:val="001B7C69"/>
    <w:rsid w:val="001C5C80"/>
    <w:rsid w:val="001D4C3E"/>
    <w:rsid w:val="001D5B43"/>
    <w:rsid w:val="001D6B0F"/>
    <w:rsid w:val="001E673B"/>
    <w:rsid w:val="001F0C64"/>
    <w:rsid w:val="001F233C"/>
    <w:rsid w:val="001F5217"/>
    <w:rsid w:val="00201CCE"/>
    <w:rsid w:val="0020285A"/>
    <w:rsid w:val="00204827"/>
    <w:rsid w:val="00204DC2"/>
    <w:rsid w:val="00206BFF"/>
    <w:rsid w:val="00217E87"/>
    <w:rsid w:val="00225989"/>
    <w:rsid w:val="00245DA3"/>
    <w:rsid w:val="0024693E"/>
    <w:rsid w:val="00247C70"/>
    <w:rsid w:val="00252105"/>
    <w:rsid w:val="00253879"/>
    <w:rsid w:val="00260B17"/>
    <w:rsid w:val="00272012"/>
    <w:rsid w:val="00276B80"/>
    <w:rsid w:val="0028380B"/>
    <w:rsid w:val="002849DE"/>
    <w:rsid w:val="0028618F"/>
    <w:rsid w:val="00290CAA"/>
    <w:rsid w:val="00295435"/>
    <w:rsid w:val="00296AAE"/>
    <w:rsid w:val="002A41B4"/>
    <w:rsid w:val="002A4CE5"/>
    <w:rsid w:val="002B0B70"/>
    <w:rsid w:val="002B1B80"/>
    <w:rsid w:val="002B6FAC"/>
    <w:rsid w:val="002C4094"/>
    <w:rsid w:val="002C6687"/>
    <w:rsid w:val="002C71EA"/>
    <w:rsid w:val="002E704F"/>
    <w:rsid w:val="002E7999"/>
    <w:rsid w:val="002E7ED9"/>
    <w:rsid w:val="002F38C4"/>
    <w:rsid w:val="00302309"/>
    <w:rsid w:val="0030343A"/>
    <w:rsid w:val="0030377E"/>
    <w:rsid w:val="003048D7"/>
    <w:rsid w:val="00304CD2"/>
    <w:rsid w:val="00305D69"/>
    <w:rsid w:val="003206D0"/>
    <w:rsid w:val="00322056"/>
    <w:rsid w:val="003238CB"/>
    <w:rsid w:val="00325D9C"/>
    <w:rsid w:val="003276B2"/>
    <w:rsid w:val="00333F4E"/>
    <w:rsid w:val="00341021"/>
    <w:rsid w:val="00342621"/>
    <w:rsid w:val="00351D7E"/>
    <w:rsid w:val="00363665"/>
    <w:rsid w:val="00366AF6"/>
    <w:rsid w:val="00367632"/>
    <w:rsid w:val="00371FF7"/>
    <w:rsid w:val="003727B4"/>
    <w:rsid w:val="003779A7"/>
    <w:rsid w:val="00380E0C"/>
    <w:rsid w:val="003914AE"/>
    <w:rsid w:val="003919F7"/>
    <w:rsid w:val="003A0A82"/>
    <w:rsid w:val="003A0F65"/>
    <w:rsid w:val="003A26BA"/>
    <w:rsid w:val="003A3428"/>
    <w:rsid w:val="003A4F18"/>
    <w:rsid w:val="003A50B8"/>
    <w:rsid w:val="003A5C74"/>
    <w:rsid w:val="003A70DF"/>
    <w:rsid w:val="003B186F"/>
    <w:rsid w:val="003C3D09"/>
    <w:rsid w:val="003D428E"/>
    <w:rsid w:val="003E4244"/>
    <w:rsid w:val="003F2A65"/>
    <w:rsid w:val="004000B5"/>
    <w:rsid w:val="00405049"/>
    <w:rsid w:val="00406784"/>
    <w:rsid w:val="0040734B"/>
    <w:rsid w:val="00420633"/>
    <w:rsid w:val="00430C90"/>
    <w:rsid w:val="00440B5A"/>
    <w:rsid w:val="00443B7B"/>
    <w:rsid w:val="00444689"/>
    <w:rsid w:val="00447247"/>
    <w:rsid w:val="00447C4B"/>
    <w:rsid w:val="00447DA2"/>
    <w:rsid w:val="004512C9"/>
    <w:rsid w:val="004639DB"/>
    <w:rsid w:val="00473339"/>
    <w:rsid w:val="0047712F"/>
    <w:rsid w:val="00477347"/>
    <w:rsid w:val="004879B3"/>
    <w:rsid w:val="00496920"/>
    <w:rsid w:val="004A0FF0"/>
    <w:rsid w:val="004A5884"/>
    <w:rsid w:val="004B04E9"/>
    <w:rsid w:val="004B2E13"/>
    <w:rsid w:val="004B50C9"/>
    <w:rsid w:val="004C383E"/>
    <w:rsid w:val="004C71AB"/>
    <w:rsid w:val="004C75EF"/>
    <w:rsid w:val="004E3FCB"/>
    <w:rsid w:val="004E47EC"/>
    <w:rsid w:val="004E5860"/>
    <w:rsid w:val="004F0DEE"/>
    <w:rsid w:val="00500180"/>
    <w:rsid w:val="00502A94"/>
    <w:rsid w:val="00506A74"/>
    <w:rsid w:val="00510723"/>
    <w:rsid w:val="00512801"/>
    <w:rsid w:val="00512C13"/>
    <w:rsid w:val="00513BBC"/>
    <w:rsid w:val="00515F32"/>
    <w:rsid w:val="005243A6"/>
    <w:rsid w:val="005305E2"/>
    <w:rsid w:val="00531012"/>
    <w:rsid w:val="00534F47"/>
    <w:rsid w:val="005445E3"/>
    <w:rsid w:val="0054684F"/>
    <w:rsid w:val="005516F2"/>
    <w:rsid w:val="0055596E"/>
    <w:rsid w:val="0056761C"/>
    <w:rsid w:val="00576B91"/>
    <w:rsid w:val="005811A1"/>
    <w:rsid w:val="0058191D"/>
    <w:rsid w:val="00590BF8"/>
    <w:rsid w:val="005A061D"/>
    <w:rsid w:val="005B43A1"/>
    <w:rsid w:val="005B5632"/>
    <w:rsid w:val="005B5CEE"/>
    <w:rsid w:val="005B6F8F"/>
    <w:rsid w:val="005C03D4"/>
    <w:rsid w:val="005C09C3"/>
    <w:rsid w:val="005E1224"/>
    <w:rsid w:val="005E3B2D"/>
    <w:rsid w:val="005F2A43"/>
    <w:rsid w:val="005F48CB"/>
    <w:rsid w:val="005F56A3"/>
    <w:rsid w:val="005F57E5"/>
    <w:rsid w:val="006034C6"/>
    <w:rsid w:val="006055FA"/>
    <w:rsid w:val="00606B5F"/>
    <w:rsid w:val="00606D44"/>
    <w:rsid w:val="00611977"/>
    <w:rsid w:val="0061345B"/>
    <w:rsid w:val="0061668A"/>
    <w:rsid w:val="00620441"/>
    <w:rsid w:val="00620F62"/>
    <w:rsid w:val="00625294"/>
    <w:rsid w:val="006338CC"/>
    <w:rsid w:val="006427A7"/>
    <w:rsid w:val="00653E54"/>
    <w:rsid w:val="00657ED8"/>
    <w:rsid w:val="00667747"/>
    <w:rsid w:val="006678FA"/>
    <w:rsid w:val="00667E14"/>
    <w:rsid w:val="00683D26"/>
    <w:rsid w:val="00683E23"/>
    <w:rsid w:val="006879D3"/>
    <w:rsid w:val="00694EAF"/>
    <w:rsid w:val="006B1670"/>
    <w:rsid w:val="006B4AA8"/>
    <w:rsid w:val="006C1870"/>
    <w:rsid w:val="006C5197"/>
    <w:rsid w:val="006D58AD"/>
    <w:rsid w:val="006D7CA6"/>
    <w:rsid w:val="006E4CD3"/>
    <w:rsid w:val="006E4EDD"/>
    <w:rsid w:val="006E65F4"/>
    <w:rsid w:val="006F2A45"/>
    <w:rsid w:val="006F456B"/>
    <w:rsid w:val="006F6630"/>
    <w:rsid w:val="006F664E"/>
    <w:rsid w:val="006F68B3"/>
    <w:rsid w:val="0071030F"/>
    <w:rsid w:val="00715282"/>
    <w:rsid w:val="00716134"/>
    <w:rsid w:val="00720A42"/>
    <w:rsid w:val="00721817"/>
    <w:rsid w:val="00722944"/>
    <w:rsid w:val="00726418"/>
    <w:rsid w:val="0073003A"/>
    <w:rsid w:val="007315BE"/>
    <w:rsid w:val="00735DCE"/>
    <w:rsid w:val="00740ABD"/>
    <w:rsid w:val="00741A31"/>
    <w:rsid w:val="00746D38"/>
    <w:rsid w:val="00747B4C"/>
    <w:rsid w:val="00753F3C"/>
    <w:rsid w:val="00756005"/>
    <w:rsid w:val="00761682"/>
    <w:rsid w:val="007669F2"/>
    <w:rsid w:val="007746BC"/>
    <w:rsid w:val="00775B97"/>
    <w:rsid w:val="00785BC0"/>
    <w:rsid w:val="00792A7F"/>
    <w:rsid w:val="007A5445"/>
    <w:rsid w:val="007B49F8"/>
    <w:rsid w:val="007B5DFA"/>
    <w:rsid w:val="007C3DA2"/>
    <w:rsid w:val="007D432A"/>
    <w:rsid w:val="007E309F"/>
    <w:rsid w:val="007E6ACF"/>
    <w:rsid w:val="007F5936"/>
    <w:rsid w:val="008010DD"/>
    <w:rsid w:val="00820BB0"/>
    <w:rsid w:val="00825576"/>
    <w:rsid w:val="00834324"/>
    <w:rsid w:val="00847730"/>
    <w:rsid w:val="0087186C"/>
    <w:rsid w:val="00877805"/>
    <w:rsid w:val="00881325"/>
    <w:rsid w:val="00881B27"/>
    <w:rsid w:val="008860D7"/>
    <w:rsid w:val="008933DB"/>
    <w:rsid w:val="008949B8"/>
    <w:rsid w:val="008966A7"/>
    <w:rsid w:val="008A0CEB"/>
    <w:rsid w:val="008A39CE"/>
    <w:rsid w:val="008A4AED"/>
    <w:rsid w:val="008B4E77"/>
    <w:rsid w:val="008B6B68"/>
    <w:rsid w:val="008C0E5E"/>
    <w:rsid w:val="008C6EB3"/>
    <w:rsid w:val="008D6633"/>
    <w:rsid w:val="008E1AC9"/>
    <w:rsid w:val="008E4735"/>
    <w:rsid w:val="008E7DE6"/>
    <w:rsid w:val="008F111D"/>
    <w:rsid w:val="008F7866"/>
    <w:rsid w:val="00900B28"/>
    <w:rsid w:val="00901E9A"/>
    <w:rsid w:val="00903649"/>
    <w:rsid w:val="00906B8D"/>
    <w:rsid w:val="0090759C"/>
    <w:rsid w:val="00907F82"/>
    <w:rsid w:val="009156DA"/>
    <w:rsid w:val="0092117C"/>
    <w:rsid w:val="00923ED6"/>
    <w:rsid w:val="00930AD1"/>
    <w:rsid w:val="00936AC7"/>
    <w:rsid w:val="009417C3"/>
    <w:rsid w:val="00943D7C"/>
    <w:rsid w:val="00945518"/>
    <w:rsid w:val="00952EFD"/>
    <w:rsid w:val="00955F1A"/>
    <w:rsid w:val="00956FB3"/>
    <w:rsid w:val="00962456"/>
    <w:rsid w:val="009629B9"/>
    <w:rsid w:val="009645FB"/>
    <w:rsid w:val="00965EF5"/>
    <w:rsid w:val="00970D2D"/>
    <w:rsid w:val="00975301"/>
    <w:rsid w:val="00975F32"/>
    <w:rsid w:val="009825D2"/>
    <w:rsid w:val="00982CC3"/>
    <w:rsid w:val="00987442"/>
    <w:rsid w:val="009874EB"/>
    <w:rsid w:val="00996691"/>
    <w:rsid w:val="009979D5"/>
    <w:rsid w:val="009A111D"/>
    <w:rsid w:val="009C21C0"/>
    <w:rsid w:val="009C410F"/>
    <w:rsid w:val="009C6948"/>
    <w:rsid w:val="009D2BEC"/>
    <w:rsid w:val="009D3075"/>
    <w:rsid w:val="009D3FAA"/>
    <w:rsid w:val="009D42DA"/>
    <w:rsid w:val="009D4C24"/>
    <w:rsid w:val="009D5CF0"/>
    <w:rsid w:val="009E053D"/>
    <w:rsid w:val="009E58BF"/>
    <w:rsid w:val="009F7F80"/>
    <w:rsid w:val="00A10F8B"/>
    <w:rsid w:val="00A15A9A"/>
    <w:rsid w:val="00A24C58"/>
    <w:rsid w:val="00A2527B"/>
    <w:rsid w:val="00A27006"/>
    <w:rsid w:val="00A33EA9"/>
    <w:rsid w:val="00A4053A"/>
    <w:rsid w:val="00A4077E"/>
    <w:rsid w:val="00A446A5"/>
    <w:rsid w:val="00A46550"/>
    <w:rsid w:val="00A46F3C"/>
    <w:rsid w:val="00A504D4"/>
    <w:rsid w:val="00A53706"/>
    <w:rsid w:val="00A56FB1"/>
    <w:rsid w:val="00A82EA8"/>
    <w:rsid w:val="00A847A0"/>
    <w:rsid w:val="00A86102"/>
    <w:rsid w:val="00A90C2C"/>
    <w:rsid w:val="00A94675"/>
    <w:rsid w:val="00AA063F"/>
    <w:rsid w:val="00AA40A5"/>
    <w:rsid w:val="00AA59CA"/>
    <w:rsid w:val="00AA5E96"/>
    <w:rsid w:val="00AA74F4"/>
    <w:rsid w:val="00AB19F5"/>
    <w:rsid w:val="00AC14F1"/>
    <w:rsid w:val="00AC6EFE"/>
    <w:rsid w:val="00AD3EDE"/>
    <w:rsid w:val="00AD6E51"/>
    <w:rsid w:val="00AF0224"/>
    <w:rsid w:val="00AF2401"/>
    <w:rsid w:val="00B02E87"/>
    <w:rsid w:val="00B10C37"/>
    <w:rsid w:val="00B11745"/>
    <w:rsid w:val="00B1293F"/>
    <w:rsid w:val="00B1316F"/>
    <w:rsid w:val="00B16FA0"/>
    <w:rsid w:val="00B20F77"/>
    <w:rsid w:val="00B2480B"/>
    <w:rsid w:val="00B258EC"/>
    <w:rsid w:val="00B27AC3"/>
    <w:rsid w:val="00B31EC1"/>
    <w:rsid w:val="00B32A8E"/>
    <w:rsid w:val="00B3491F"/>
    <w:rsid w:val="00B675BA"/>
    <w:rsid w:val="00B74D06"/>
    <w:rsid w:val="00B7678C"/>
    <w:rsid w:val="00B96D28"/>
    <w:rsid w:val="00BA4AC2"/>
    <w:rsid w:val="00BA4CB6"/>
    <w:rsid w:val="00BB3F25"/>
    <w:rsid w:val="00BB4865"/>
    <w:rsid w:val="00BB637D"/>
    <w:rsid w:val="00BB6D49"/>
    <w:rsid w:val="00BD5455"/>
    <w:rsid w:val="00BE06FA"/>
    <w:rsid w:val="00BE0ACC"/>
    <w:rsid w:val="00BE1926"/>
    <w:rsid w:val="00BE1D9D"/>
    <w:rsid w:val="00BE4B60"/>
    <w:rsid w:val="00BE6966"/>
    <w:rsid w:val="00BE6E2D"/>
    <w:rsid w:val="00BF1397"/>
    <w:rsid w:val="00BF1D67"/>
    <w:rsid w:val="00BF1F0F"/>
    <w:rsid w:val="00BF63DA"/>
    <w:rsid w:val="00C02C0E"/>
    <w:rsid w:val="00C030D7"/>
    <w:rsid w:val="00C10FBB"/>
    <w:rsid w:val="00C1108B"/>
    <w:rsid w:val="00C11E92"/>
    <w:rsid w:val="00C16E0A"/>
    <w:rsid w:val="00C21F22"/>
    <w:rsid w:val="00C245CD"/>
    <w:rsid w:val="00C350D5"/>
    <w:rsid w:val="00C35394"/>
    <w:rsid w:val="00C5081A"/>
    <w:rsid w:val="00C537C7"/>
    <w:rsid w:val="00C54464"/>
    <w:rsid w:val="00C86441"/>
    <w:rsid w:val="00C86DF6"/>
    <w:rsid w:val="00C87D61"/>
    <w:rsid w:val="00C93A90"/>
    <w:rsid w:val="00CA1D64"/>
    <w:rsid w:val="00CA2718"/>
    <w:rsid w:val="00CB1179"/>
    <w:rsid w:val="00CC5A3F"/>
    <w:rsid w:val="00CD18F2"/>
    <w:rsid w:val="00CD48AC"/>
    <w:rsid w:val="00CD4E70"/>
    <w:rsid w:val="00CE4D27"/>
    <w:rsid w:val="00CF1333"/>
    <w:rsid w:val="00CF5166"/>
    <w:rsid w:val="00D177FB"/>
    <w:rsid w:val="00D27966"/>
    <w:rsid w:val="00D32F8D"/>
    <w:rsid w:val="00D34C69"/>
    <w:rsid w:val="00D37A2F"/>
    <w:rsid w:val="00D41E45"/>
    <w:rsid w:val="00D421A0"/>
    <w:rsid w:val="00D4541E"/>
    <w:rsid w:val="00D5128D"/>
    <w:rsid w:val="00D532B7"/>
    <w:rsid w:val="00D536DC"/>
    <w:rsid w:val="00D63DA8"/>
    <w:rsid w:val="00D64F89"/>
    <w:rsid w:val="00D65E44"/>
    <w:rsid w:val="00D75CFB"/>
    <w:rsid w:val="00D771E1"/>
    <w:rsid w:val="00D81003"/>
    <w:rsid w:val="00D833FC"/>
    <w:rsid w:val="00D84154"/>
    <w:rsid w:val="00D8768A"/>
    <w:rsid w:val="00D9266F"/>
    <w:rsid w:val="00D93218"/>
    <w:rsid w:val="00D97C9A"/>
    <w:rsid w:val="00DA672C"/>
    <w:rsid w:val="00DB03CA"/>
    <w:rsid w:val="00DB0880"/>
    <w:rsid w:val="00DB1108"/>
    <w:rsid w:val="00DB23F9"/>
    <w:rsid w:val="00DB24E3"/>
    <w:rsid w:val="00DC0634"/>
    <w:rsid w:val="00DC2CDA"/>
    <w:rsid w:val="00DC7355"/>
    <w:rsid w:val="00DD08DF"/>
    <w:rsid w:val="00DE21CD"/>
    <w:rsid w:val="00DE2FF3"/>
    <w:rsid w:val="00DF48B4"/>
    <w:rsid w:val="00DF5DC0"/>
    <w:rsid w:val="00DF7291"/>
    <w:rsid w:val="00E006FE"/>
    <w:rsid w:val="00E14518"/>
    <w:rsid w:val="00E16B58"/>
    <w:rsid w:val="00E214BA"/>
    <w:rsid w:val="00E24D5D"/>
    <w:rsid w:val="00E320AD"/>
    <w:rsid w:val="00E35FDE"/>
    <w:rsid w:val="00E41C7D"/>
    <w:rsid w:val="00E42098"/>
    <w:rsid w:val="00E43EFD"/>
    <w:rsid w:val="00E44088"/>
    <w:rsid w:val="00E459BC"/>
    <w:rsid w:val="00E5309C"/>
    <w:rsid w:val="00E5483A"/>
    <w:rsid w:val="00E6545E"/>
    <w:rsid w:val="00E75B5E"/>
    <w:rsid w:val="00E80913"/>
    <w:rsid w:val="00E80C7F"/>
    <w:rsid w:val="00E851A8"/>
    <w:rsid w:val="00E93F67"/>
    <w:rsid w:val="00E94B7D"/>
    <w:rsid w:val="00E95509"/>
    <w:rsid w:val="00E95545"/>
    <w:rsid w:val="00EA18DC"/>
    <w:rsid w:val="00EA2032"/>
    <w:rsid w:val="00EA34D7"/>
    <w:rsid w:val="00EB3419"/>
    <w:rsid w:val="00EC0FBC"/>
    <w:rsid w:val="00EC4110"/>
    <w:rsid w:val="00ED1E91"/>
    <w:rsid w:val="00EE65B5"/>
    <w:rsid w:val="00EF5876"/>
    <w:rsid w:val="00F0455A"/>
    <w:rsid w:val="00F06382"/>
    <w:rsid w:val="00F120A9"/>
    <w:rsid w:val="00F14B37"/>
    <w:rsid w:val="00F178DE"/>
    <w:rsid w:val="00F23A62"/>
    <w:rsid w:val="00F23CF6"/>
    <w:rsid w:val="00F2703B"/>
    <w:rsid w:val="00F27732"/>
    <w:rsid w:val="00F32BD0"/>
    <w:rsid w:val="00F34286"/>
    <w:rsid w:val="00F34DB0"/>
    <w:rsid w:val="00F375F6"/>
    <w:rsid w:val="00F60928"/>
    <w:rsid w:val="00F620E7"/>
    <w:rsid w:val="00F73765"/>
    <w:rsid w:val="00F7714A"/>
    <w:rsid w:val="00F920CA"/>
    <w:rsid w:val="00F96DA6"/>
    <w:rsid w:val="00FA7749"/>
    <w:rsid w:val="00FB3A1C"/>
    <w:rsid w:val="00FC2BF3"/>
    <w:rsid w:val="00FD4FD8"/>
    <w:rsid w:val="00FD667F"/>
    <w:rsid w:val="00FD6D98"/>
    <w:rsid w:val="00FE1BE8"/>
    <w:rsid w:val="00FE4083"/>
    <w:rsid w:val="00FE6134"/>
    <w:rsid w:val="00FE7BB8"/>
    <w:rsid w:val="00FF3B94"/>
    <w:rsid w:val="00FF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FE25"/>
  <w15:docId w15:val="{41D63561-F3A8-46F7-8E7B-3C820636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7678C"/>
    <w:pPr>
      <w:ind w:left="720"/>
      <w:contextualSpacing/>
    </w:pPr>
  </w:style>
  <w:style w:type="paragraph" w:styleId="Header">
    <w:name w:val="header"/>
    <w:basedOn w:val="Normal"/>
    <w:link w:val="HeaderChar"/>
    <w:uiPriority w:val="99"/>
    <w:unhideWhenUsed/>
    <w:rsid w:val="00125D83"/>
    <w:pPr>
      <w:tabs>
        <w:tab w:val="center" w:pos="4680"/>
        <w:tab w:val="right" w:pos="9360"/>
      </w:tabs>
      <w:spacing w:line="240" w:lineRule="auto"/>
    </w:pPr>
  </w:style>
  <w:style w:type="character" w:customStyle="1" w:styleId="HeaderChar">
    <w:name w:val="Header Char"/>
    <w:basedOn w:val="DefaultParagraphFont"/>
    <w:link w:val="Header"/>
    <w:uiPriority w:val="99"/>
    <w:rsid w:val="00125D83"/>
  </w:style>
  <w:style w:type="paragraph" w:styleId="Footer">
    <w:name w:val="footer"/>
    <w:basedOn w:val="Normal"/>
    <w:link w:val="FooterChar"/>
    <w:uiPriority w:val="99"/>
    <w:unhideWhenUsed/>
    <w:rsid w:val="00125D83"/>
    <w:pPr>
      <w:tabs>
        <w:tab w:val="center" w:pos="4680"/>
        <w:tab w:val="right" w:pos="9360"/>
      </w:tabs>
      <w:spacing w:line="240" w:lineRule="auto"/>
    </w:pPr>
  </w:style>
  <w:style w:type="character" w:customStyle="1" w:styleId="FooterChar">
    <w:name w:val="Footer Char"/>
    <w:basedOn w:val="DefaultParagraphFont"/>
    <w:link w:val="Footer"/>
    <w:uiPriority w:val="99"/>
    <w:rsid w:val="0012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Vice</dc:creator>
  <cp:lastModifiedBy>Kelly Vice</cp:lastModifiedBy>
  <cp:revision>31</cp:revision>
  <cp:lastPrinted>2024-04-09T22:29:00Z</cp:lastPrinted>
  <dcterms:created xsi:type="dcterms:W3CDTF">2024-04-25T03:30:00Z</dcterms:created>
  <dcterms:modified xsi:type="dcterms:W3CDTF">2024-04-25T03:53:00Z</dcterms:modified>
</cp:coreProperties>
</file>